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0454" w14:textId="3E00A6A4" w:rsidR="009F43B3" w:rsidRPr="009F43B3" w:rsidRDefault="009F43B3" w:rsidP="009F43B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3B3">
        <w:rPr>
          <w:rFonts w:ascii="Times New Roman" w:hAnsi="Times New Roman" w:cs="Times New Roman"/>
          <w:b/>
          <w:sz w:val="24"/>
          <w:szCs w:val="24"/>
        </w:rPr>
        <w:t>Задължителна информация за правата на лицата</w:t>
      </w:r>
    </w:p>
    <w:p w14:paraId="28E2CEA1" w14:textId="079CE723" w:rsidR="009F43B3" w:rsidRPr="009F43B3" w:rsidRDefault="009F43B3" w:rsidP="009F43B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3B3">
        <w:rPr>
          <w:rFonts w:ascii="Times New Roman" w:hAnsi="Times New Roman" w:cs="Times New Roman"/>
          <w:b/>
          <w:sz w:val="24"/>
          <w:szCs w:val="24"/>
        </w:rPr>
        <w:t xml:space="preserve">по защита на личните данни на </w:t>
      </w:r>
      <w:r w:rsidR="00381B83">
        <w:rPr>
          <w:rFonts w:ascii="Times New Roman" w:hAnsi="Times New Roman" w:cs="Times New Roman"/>
          <w:b/>
          <w:sz w:val="24"/>
          <w:szCs w:val="24"/>
        </w:rPr>
        <w:t>титулярите</w:t>
      </w:r>
      <w:r w:rsidRPr="009F43B3">
        <w:rPr>
          <w:rFonts w:ascii="Times New Roman" w:hAnsi="Times New Roman" w:cs="Times New Roman"/>
          <w:b/>
          <w:sz w:val="24"/>
          <w:szCs w:val="24"/>
        </w:rPr>
        <w:t xml:space="preserve"> на клубна карта  </w:t>
      </w:r>
      <w:r w:rsidRPr="009F43B3">
        <w:rPr>
          <w:rFonts w:ascii="Times New Roman" w:hAnsi="Times New Roman" w:cs="Times New Roman"/>
          <w:b/>
          <w:sz w:val="24"/>
          <w:szCs w:val="24"/>
          <w:lang w:val="en-US"/>
        </w:rPr>
        <w:t>Mr.Bricolage</w:t>
      </w:r>
      <w:r w:rsidRPr="009F43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0F69B" w14:textId="77777777" w:rsidR="0053679F" w:rsidRDefault="0053679F">
      <w:pPr>
        <w:rPr>
          <w:lang w:val="en-US"/>
        </w:rPr>
      </w:pPr>
    </w:p>
    <w:p w14:paraId="261EB222" w14:textId="662F653B" w:rsidR="009F43B3" w:rsidRPr="00BE5355" w:rsidRDefault="009F43B3" w:rsidP="009F43B3">
      <w:pPr>
        <w:spacing w:after="120" w:line="240" w:lineRule="auto"/>
        <w:jc w:val="both"/>
        <w:rPr>
          <w:rFonts w:ascii="Times New Roman" w:hAnsi="Times New Roman"/>
          <w:b/>
          <w:bCs/>
          <w:color w:val="4F81BD" w:themeColor="accent1"/>
          <w:sz w:val="24"/>
        </w:rPr>
      </w:pPr>
      <w:r>
        <w:rPr>
          <w:rStyle w:val="SubtleReference"/>
          <w:color w:val="auto"/>
          <w:lang w:val="en-US"/>
        </w:rPr>
        <w:t xml:space="preserve">1. </w:t>
      </w:r>
      <w:r w:rsidRPr="009F43B3">
        <w:rPr>
          <w:rStyle w:val="SubtleReference"/>
          <w:color w:val="auto"/>
        </w:rPr>
        <w:t>„ДОВЕРИЕ</w:t>
      </w:r>
      <w:r>
        <w:rPr>
          <w:rStyle w:val="SubtleReference"/>
          <w:color w:val="auto"/>
          <w:lang w:val="en-US"/>
        </w:rPr>
        <w:t xml:space="preserve"> </w:t>
      </w:r>
      <w:proofErr w:type="gramStart"/>
      <w:r w:rsidRPr="009F43B3">
        <w:rPr>
          <w:rStyle w:val="SubtleReference"/>
          <w:color w:val="auto"/>
        </w:rPr>
        <w:t>БРИКО“ АД</w:t>
      </w:r>
      <w:proofErr w:type="gramEnd"/>
      <w:r w:rsidRPr="009F43B3">
        <w:rPr>
          <w:rStyle w:val="SubtleReference"/>
          <w:color w:val="auto"/>
        </w:rPr>
        <w:t xml:space="preserve"> (Наричано по-долу за краткост </w:t>
      </w:r>
      <w:r>
        <w:rPr>
          <w:rStyle w:val="SubtleReference"/>
          <w:color w:val="auto"/>
        </w:rPr>
        <w:t>„</w:t>
      </w:r>
      <w:proofErr w:type="gramStart"/>
      <w:r w:rsidRPr="009F43B3">
        <w:rPr>
          <w:rStyle w:val="SubtleReference"/>
          <w:color w:val="auto"/>
        </w:rPr>
        <w:t>Администратор“</w:t>
      </w:r>
      <w:r>
        <w:rPr>
          <w:rStyle w:val="SubtleReference"/>
          <w:color w:val="auto"/>
          <w:lang w:val="en-US"/>
        </w:rPr>
        <w:t xml:space="preserve"> </w:t>
      </w:r>
      <w:r>
        <w:rPr>
          <w:rStyle w:val="SubtleReference"/>
          <w:color w:val="auto"/>
        </w:rPr>
        <w:t>или</w:t>
      </w:r>
      <w:proofErr w:type="gramEnd"/>
      <w:r>
        <w:rPr>
          <w:rStyle w:val="SubtleReference"/>
          <w:color w:val="auto"/>
        </w:rPr>
        <w:t xml:space="preserve"> </w:t>
      </w:r>
      <w:r w:rsidRPr="009F43B3">
        <w:rPr>
          <w:rStyle w:val="SubtleReference"/>
          <w:color w:val="auto"/>
        </w:rPr>
        <w:t xml:space="preserve"> „</w:t>
      </w:r>
      <w:proofErr w:type="gramStart"/>
      <w:r w:rsidRPr="009F43B3">
        <w:rPr>
          <w:rStyle w:val="SubtleReference"/>
          <w:color w:val="auto"/>
        </w:rPr>
        <w:t>Дружеството“</w:t>
      </w:r>
      <w:proofErr w:type="gramEnd"/>
      <w:r w:rsidRPr="009F43B3">
        <w:rPr>
          <w:rStyle w:val="SubtleReference"/>
          <w:color w:val="auto"/>
        </w:rPr>
        <w:t>)</w:t>
      </w:r>
      <w:r w:rsidRPr="004A59C8">
        <w:rPr>
          <w:rStyle w:val="SubtleReferenc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осъществява дейността си в съответствие със Закона за защита на личните данни и </w:t>
      </w:r>
      <w:r w:rsidRPr="00540A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</w:t>
      </w:r>
      <w:r w:rsidR="008D1B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D1B10" w:rsidRPr="008D1B10">
        <w:rPr>
          <w:rFonts w:ascii="Times New Roman" w:hAnsi="Times New Roman" w:cs="Times New Roman"/>
          <w:sz w:val="24"/>
          <w:szCs w:val="24"/>
        </w:rPr>
        <w:t>(</w:t>
      </w:r>
      <w:r w:rsidR="007B30AE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8D1B10" w:rsidRPr="008D1B10">
        <w:rPr>
          <w:rFonts w:ascii="Times New Roman" w:hAnsi="Times New Roman" w:cs="Times New Roman"/>
          <w:sz w:val="24"/>
          <w:szCs w:val="24"/>
        </w:rPr>
        <w:t>Общ регламент за защитата на данните</w:t>
      </w:r>
      <w:r w:rsidR="007B30A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D1B10" w:rsidRPr="008D1B10">
        <w:rPr>
          <w:rFonts w:ascii="Times New Roman" w:hAnsi="Times New Roman" w:cs="Times New Roman"/>
          <w:sz w:val="24"/>
          <w:szCs w:val="24"/>
        </w:rPr>
        <w:t>)</w:t>
      </w:r>
      <w:r w:rsidRPr="008D1B1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Настоящата информация има цел да Ви информира за всички аспекти на обработката личните Ви данни от Дружеството и правата, които имате във връзка с тази обработка </w:t>
      </w:r>
      <w:r w:rsidRPr="009F43B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като </w:t>
      </w:r>
      <w:r w:rsidR="0085629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титуляр</w:t>
      </w:r>
      <w:r w:rsidRPr="009F43B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клубна карта </w:t>
      </w:r>
      <w:r w:rsidRPr="009F43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Mr.Bricolage</w:t>
      </w:r>
      <w:r w:rsidR="0073525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(„Клубна карта“)</w:t>
      </w:r>
      <w:r w:rsidRPr="009F43B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. </w:t>
      </w:r>
    </w:p>
    <w:p w14:paraId="467BC269" w14:textId="77777777" w:rsidR="009F43B3" w:rsidRDefault="009F43B3" w:rsidP="009F43B3">
      <w:pPr>
        <w:spacing w:after="120" w:line="240" w:lineRule="auto"/>
        <w:jc w:val="both"/>
        <w:rPr>
          <w:rStyle w:val="SubtleReference"/>
          <w:lang w:val="en-US"/>
        </w:rPr>
      </w:pPr>
    </w:p>
    <w:p w14:paraId="556251FB" w14:textId="53B876AC" w:rsidR="003E4196" w:rsidRPr="003E4196" w:rsidRDefault="009F43B3" w:rsidP="003E4196">
      <w:pPr>
        <w:pStyle w:val="NormalWeb"/>
        <w:spacing w:beforeAutospacing="0" w:after="120" w:afterAutospacing="0"/>
        <w:jc w:val="both"/>
      </w:pPr>
      <w:r w:rsidRPr="0085629B">
        <w:rPr>
          <w:rStyle w:val="SubtleReference"/>
          <w:color w:val="auto"/>
          <w:lang w:val="en-US"/>
        </w:rPr>
        <w:t xml:space="preserve">2. </w:t>
      </w:r>
      <w:r w:rsidRPr="0085629B">
        <w:rPr>
          <w:rStyle w:val="SubtleReference"/>
          <w:color w:val="auto"/>
        </w:rPr>
        <w:t>Данни за контакт с Администратора:</w:t>
      </w:r>
      <w:r>
        <w:rPr>
          <w:rStyle w:val="SubtleReference"/>
          <w:lang w:val="en-US"/>
        </w:rPr>
        <w:t xml:space="preserve"> </w:t>
      </w:r>
      <w:r w:rsidR="0085629B">
        <w:t>„</w:t>
      </w:r>
      <w:r w:rsidRPr="0014287F">
        <w:t xml:space="preserve">ДОВЕРИЕ </w:t>
      </w:r>
      <w:proofErr w:type="gramStart"/>
      <w:r w:rsidRPr="0014287F">
        <w:t>БРИКО</w:t>
      </w:r>
      <w:r w:rsidR="0085629B">
        <w:t>“</w:t>
      </w:r>
      <w:r w:rsidRPr="0014287F">
        <w:t xml:space="preserve"> АД</w:t>
      </w:r>
      <w:proofErr w:type="gramEnd"/>
      <w:r>
        <w:t xml:space="preserve">, ЕИК </w:t>
      </w:r>
      <w:r w:rsidRPr="0014287F">
        <w:t>130006992</w:t>
      </w:r>
      <w:r>
        <w:rPr>
          <w:rFonts w:eastAsia="Calibri"/>
        </w:rPr>
        <w:t xml:space="preserve">, със седалище и адрес на управление </w:t>
      </w:r>
      <w:r w:rsidRPr="00A14DEB">
        <w:rPr>
          <w:rFonts w:eastAsia="Calibri"/>
        </w:rPr>
        <w:t xml:space="preserve">гр. София, </w:t>
      </w:r>
      <w:r>
        <w:rPr>
          <w:rFonts w:eastAsia="Calibri"/>
        </w:rPr>
        <w:t xml:space="preserve">п.к. </w:t>
      </w:r>
      <w:r w:rsidRPr="00A14DEB">
        <w:rPr>
          <w:rFonts w:eastAsia="Calibri"/>
        </w:rPr>
        <w:t>17</w:t>
      </w:r>
      <w:r>
        <w:rPr>
          <w:rFonts w:eastAsia="Calibri"/>
        </w:rPr>
        <w:t>84</w:t>
      </w:r>
      <w:r w:rsidRPr="00A14DEB">
        <w:rPr>
          <w:rFonts w:eastAsia="Calibri"/>
        </w:rPr>
        <w:t xml:space="preserve">, </w:t>
      </w:r>
      <w:r w:rsidRPr="0014287F">
        <w:rPr>
          <w:rFonts w:eastAsia="Calibri"/>
        </w:rPr>
        <w:t xml:space="preserve">бул. </w:t>
      </w:r>
      <w:r w:rsidR="0085629B">
        <w:rPr>
          <w:rFonts w:eastAsia="Calibri"/>
        </w:rPr>
        <w:t>„</w:t>
      </w:r>
      <w:r w:rsidRPr="0014287F">
        <w:rPr>
          <w:rFonts w:eastAsia="Calibri"/>
        </w:rPr>
        <w:t xml:space="preserve">Цариградско </w:t>
      </w:r>
      <w:proofErr w:type="gramStart"/>
      <w:r w:rsidRPr="0014287F">
        <w:rPr>
          <w:rFonts w:eastAsia="Calibri"/>
        </w:rPr>
        <w:t>шосе</w:t>
      </w:r>
      <w:r w:rsidR="0085629B">
        <w:rPr>
          <w:rFonts w:eastAsia="Calibri"/>
        </w:rPr>
        <w:t>“</w:t>
      </w:r>
      <w:r w:rsidRPr="0014287F">
        <w:rPr>
          <w:rFonts w:eastAsia="Calibri"/>
        </w:rPr>
        <w:t xml:space="preserve"> №</w:t>
      </w:r>
      <w:proofErr w:type="gramEnd"/>
      <w:r w:rsidRPr="0014287F">
        <w:rPr>
          <w:rFonts w:eastAsia="Calibri"/>
        </w:rPr>
        <w:t xml:space="preserve"> 115</w:t>
      </w:r>
      <w:r w:rsidR="003E4196">
        <w:rPr>
          <w:rFonts w:eastAsia="Calibri"/>
        </w:rPr>
        <w:t xml:space="preserve">, </w:t>
      </w:r>
      <w:r w:rsidR="003E4196" w:rsidRPr="003E4196">
        <w:t xml:space="preserve">електронна поща: </w:t>
      </w:r>
      <w:hyperlink r:id="rId5" w:history="1">
        <w:r w:rsidR="007A5866">
          <w:rPr>
            <w:rStyle w:val="Hyperlink"/>
            <w:bCs/>
          </w:rPr>
          <w:t>data.protection@mr-bricolage.bg</w:t>
        </w:r>
      </w:hyperlink>
    </w:p>
    <w:p w14:paraId="7DD9BEA0" w14:textId="77777777" w:rsidR="009F43B3" w:rsidRPr="003E4196" w:rsidRDefault="009F43B3" w:rsidP="009F43B3">
      <w:pPr>
        <w:spacing w:after="120" w:line="240" w:lineRule="auto"/>
        <w:jc w:val="both"/>
        <w:rPr>
          <w:rStyle w:val="SubtleReference"/>
          <w:rFonts w:cs="Times New Roman"/>
          <w:szCs w:val="24"/>
        </w:rPr>
      </w:pPr>
    </w:p>
    <w:p w14:paraId="4452B829" w14:textId="01D6F9CA" w:rsidR="009F43B3" w:rsidRPr="009F43B3" w:rsidRDefault="009F43B3" w:rsidP="009F43B3">
      <w:pPr>
        <w:spacing w:after="120" w:line="240" w:lineRule="auto"/>
        <w:jc w:val="both"/>
        <w:rPr>
          <w:rFonts w:ascii="Times New Roman" w:hAnsi="Times New Roman"/>
          <w:b/>
          <w:bCs/>
          <w:color w:val="4F81BD" w:themeColor="accent1"/>
          <w:sz w:val="24"/>
        </w:rPr>
      </w:pPr>
      <w:r w:rsidRPr="0085629B">
        <w:rPr>
          <w:rStyle w:val="SubtleReference"/>
          <w:color w:val="auto"/>
          <w:lang w:val="en-US"/>
        </w:rPr>
        <w:t xml:space="preserve">3. </w:t>
      </w:r>
      <w:r w:rsidRPr="0085629B">
        <w:rPr>
          <w:rStyle w:val="SubtleReference"/>
          <w:color w:val="auto"/>
        </w:rPr>
        <w:t>Данни за контакт с длъжностното лице по защита на личните данни:</w:t>
      </w:r>
      <w:r>
        <w:rPr>
          <w:rStyle w:val="SubtleReferenc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Адвокатско дружество „Владимиров Кискинов“, е-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Pr="000B4F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6" w:history="1">
        <w:r w:rsidRPr="00A3025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DPO</w:t>
        </w:r>
        <w:r w:rsidRPr="000B4FD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@</w:t>
        </w:r>
        <w:r w:rsidRPr="00A3025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vladimirov</w:t>
        </w:r>
        <w:r w:rsidRPr="000B4FD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-</w:t>
        </w:r>
        <w:r w:rsidRPr="00A3025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kiskinov</w:t>
        </w:r>
        <w:r w:rsidRPr="000B4FD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.</w:t>
        </w:r>
        <w:r w:rsidRPr="00A3025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eu</w:t>
        </w:r>
      </w:hyperlink>
      <w:r w:rsidRPr="000B4FD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B4F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+ 359-2-988-18-28,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website</w:t>
      </w:r>
      <w:r w:rsidRPr="000B4F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A3025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www</w:t>
        </w:r>
        <w:r w:rsidRPr="000B4FD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.</w:t>
        </w:r>
        <w:r w:rsidRPr="00A3025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vladimirov</w:t>
        </w:r>
        <w:r w:rsidRPr="000B4FD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-</w:t>
        </w:r>
        <w:r w:rsidRPr="00A3025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kiskinov</w:t>
        </w:r>
        <w:r w:rsidRPr="000B4FD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.</w:t>
        </w:r>
        <w:r w:rsidRPr="00A3025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eu</w:t>
        </w:r>
      </w:hyperlink>
      <w:r w:rsidRPr="000B4F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София, ул. „Найден Геров“ № 6, ет. 4, офис 7</w:t>
      </w:r>
    </w:p>
    <w:p w14:paraId="3AC564F1" w14:textId="77777777" w:rsidR="0085629B" w:rsidRDefault="0085629B" w:rsidP="0085629B">
      <w:pPr>
        <w:spacing w:after="120" w:line="240" w:lineRule="auto"/>
        <w:jc w:val="both"/>
        <w:rPr>
          <w:rStyle w:val="SubtleReference"/>
        </w:rPr>
      </w:pPr>
    </w:p>
    <w:p w14:paraId="34E9216C" w14:textId="52B53D86" w:rsidR="0085629B" w:rsidRDefault="0085629B" w:rsidP="008562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29B">
        <w:rPr>
          <w:rStyle w:val="SubtleReference"/>
          <w:color w:val="auto"/>
        </w:rPr>
        <w:t>4</w:t>
      </w:r>
      <w:r w:rsidRPr="0085629B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Дружеството </w:t>
      </w:r>
      <w:r w:rsidRPr="00717E8A">
        <w:rPr>
          <w:rFonts w:ascii="Times New Roman" w:hAnsi="Times New Roman" w:cs="Times New Roman"/>
          <w:sz w:val="24"/>
          <w:szCs w:val="24"/>
        </w:rPr>
        <w:t xml:space="preserve">обработва лични данни </w:t>
      </w:r>
      <w:r>
        <w:rPr>
          <w:rFonts w:ascii="Times New Roman" w:hAnsi="Times New Roman" w:cs="Times New Roman"/>
          <w:sz w:val="24"/>
          <w:szCs w:val="24"/>
        </w:rPr>
        <w:t xml:space="preserve">на титулярите на клубна карта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Mr.Bricolage </w:t>
      </w:r>
      <w:r>
        <w:rPr>
          <w:rFonts w:ascii="Times New Roman" w:hAnsi="Times New Roman" w:cs="Times New Roman"/>
          <w:sz w:val="24"/>
          <w:szCs w:val="24"/>
        </w:rPr>
        <w:t>за следните цели:</w:t>
      </w:r>
    </w:p>
    <w:p w14:paraId="28F7C89B" w14:textId="06442AE0" w:rsidR="0085629B" w:rsidRPr="00490989" w:rsidRDefault="008262E3" w:rsidP="008262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а)</w:t>
      </w:r>
      <w:r w:rsidR="0085629B" w:rsidRPr="0085629B">
        <w:rPr>
          <w:rFonts w:ascii="Times New Roman" w:hAnsi="Times New Roman" w:cs="Times New Roman"/>
          <w:sz w:val="24"/>
          <w:szCs w:val="24"/>
        </w:rPr>
        <w:t xml:space="preserve"> за издаване и обслужване на клубната карта и за изпълнение на задълженията на </w:t>
      </w:r>
      <w:bookmarkStart w:id="0" w:name="_Hlk216430493"/>
      <w:r w:rsidR="0085629B">
        <w:rPr>
          <w:rFonts w:ascii="Times New Roman" w:hAnsi="Times New Roman" w:cs="Times New Roman"/>
          <w:sz w:val="24"/>
          <w:szCs w:val="24"/>
        </w:rPr>
        <w:t>„</w:t>
      </w:r>
      <w:r w:rsidR="008F1B4C" w:rsidRPr="0085629B">
        <w:rPr>
          <w:rFonts w:ascii="Times New Roman" w:hAnsi="Times New Roman" w:cs="Times New Roman"/>
          <w:sz w:val="24"/>
          <w:szCs w:val="24"/>
        </w:rPr>
        <w:t>ДОВЕРИЕ БРИКО</w:t>
      </w:r>
      <w:r w:rsidR="008F1B4C">
        <w:rPr>
          <w:rFonts w:ascii="Times New Roman" w:hAnsi="Times New Roman" w:cs="Times New Roman"/>
          <w:sz w:val="24"/>
          <w:szCs w:val="24"/>
        </w:rPr>
        <w:t>“</w:t>
      </w:r>
      <w:r w:rsidR="0085629B" w:rsidRPr="0085629B">
        <w:rPr>
          <w:rFonts w:ascii="Times New Roman" w:hAnsi="Times New Roman" w:cs="Times New Roman"/>
          <w:sz w:val="24"/>
          <w:szCs w:val="24"/>
        </w:rPr>
        <w:t xml:space="preserve"> АД</w:t>
      </w:r>
      <w:bookmarkEnd w:id="0"/>
      <w:r w:rsidR="0085629B" w:rsidRPr="0085629B">
        <w:rPr>
          <w:rFonts w:ascii="Times New Roman" w:hAnsi="Times New Roman" w:cs="Times New Roman"/>
          <w:sz w:val="24"/>
          <w:szCs w:val="24"/>
        </w:rPr>
        <w:t xml:space="preserve"> към титуляра на картата</w:t>
      </w:r>
      <w:r w:rsidR="000C2A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 тази цел данните се обработват</w:t>
      </w:r>
      <w:r w:rsidRPr="00BE535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7398853"/>
      <w:r w:rsidRPr="00BE5355">
        <w:rPr>
          <w:rFonts w:ascii="Times New Roman" w:hAnsi="Times New Roman" w:cs="Times New Roman"/>
          <w:sz w:val="24"/>
          <w:szCs w:val="24"/>
        </w:rPr>
        <w:t>на основание чл. 6, ал. 1, б. „а“ от Регламент (ЕС) 2016/679 (GDPR)</w:t>
      </w:r>
      <w:bookmarkEnd w:id="1"/>
      <w:r w:rsidRPr="00BE5355">
        <w:rPr>
          <w:rFonts w:ascii="Times New Roman" w:hAnsi="Times New Roman" w:cs="Times New Roman"/>
          <w:sz w:val="24"/>
          <w:szCs w:val="24"/>
        </w:rPr>
        <w:t>, и по-конкретно на основание изрично съгласие</w:t>
      </w:r>
      <w:r>
        <w:rPr>
          <w:rFonts w:ascii="Times New Roman" w:hAnsi="Times New Roman" w:cs="Times New Roman"/>
          <w:sz w:val="24"/>
          <w:szCs w:val="24"/>
        </w:rPr>
        <w:t xml:space="preserve"> на субекта на данните</w:t>
      </w:r>
      <w:r w:rsidR="00490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989">
        <w:rPr>
          <w:rFonts w:ascii="Times New Roman" w:hAnsi="Times New Roman" w:cs="Times New Roman"/>
          <w:sz w:val="24"/>
          <w:szCs w:val="24"/>
        </w:rPr>
        <w:t xml:space="preserve">или </w:t>
      </w:r>
      <w:r w:rsidR="00490989" w:rsidRPr="00BE5355">
        <w:rPr>
          <w:rFonts w:ascii="Times New Roman" w:hAnsi="Times New Roman" w:cs="Times New Roman"/>
          <w:sz w:val="24"/>
          <w:szCs w:val="24"/>
        </w:rPr>
        <w:t>на основание чл. 6, ал. 1, б. „</w:t>
      </w:r>
      <w:r w:rsidR="0049098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90989" w:rsidRPr="00BE5355">
        <w:rPr>
          <w:rFonts w:ascii="Times New Roman" w:hAnsi="Times New Roman" w:cs="Times New Roman"/>
          <w:sz w:val="24"/>
          <w:szCs w:val="24"/>
        </w:rPr>
        <w:t>“ от Регламент (ЕС) 2016/679 (GDPR)</w:t>
      </w:r>
      <w:r w:rsidR="00490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989" w:rsidRPr="0049098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490989" w:rsidRPr="00490989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на основание легитимен интерес на </w:t>
      </w:r>
      <w:r w:rsidR="00490989" w:rsidRPr="00490989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  <w:lang w:val="en-US"/>
        </w:rPr>
        <w:t>A</w:t>
      </w:r>
      <w:r w:rsidR="00490989" w:rsidRPr="00490989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>дминистратора</w:t>
      </w:r>
      <w:r w:rsidR="00490989" w:rsidRPr="00490989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  <w:lang w:val="en-US"/>
        </w:rPr>
        <w:t xml:space="preserve">. </w:t>
      </w:r>
    </w:p>
    <w:p w14:paraId="4107C113" w14:textId="2845E2F3" w:rsidR="0085629B" w:rsidRPr="000C2AEC" w:rsidRDefault="008262E3" w:rsidP="000C2A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б) </w:t>
      </w:r>
      <w:r w:rsidR="0085629B" w:rsidRPr="0085629B">
        <w:rPr>
          <w:rFonts w:ascii="Times New Roman" w:hAnsi="Times New Roman" w:cs="Times New Roman"/>
          <w:sz w:val="24"/>
          <w:szCs w:val="24"/>
        </w:rPr>
        <w:t xml:space="preserve">за нуждите на търговската дейност на </w:t>
      </w:r>
      <w:r w:rsidR="008F1B4C">
        <w:rPr>
          <w:rFonts w:ascii="Times New Roman" w:hAnsi="Times New Roman" w:cs="Times New Roman"/>
          <w:sz w:val="24"/>
          <w:szCs w:val="24"/>
        </w:rPr>
        <w:t>„</w:t>
      </w:r>
      <w:r w:rsidR="008F1B4C" w:rsidRPr="0085629B">
        <w:rPr>
          <w:rFonts w:ascii="Times New Roman" w:hAnsi="Times New Roman" w:cs="Times New Roman"/>
          <w:sz w:val="24"/>
          <w:szCs w:val="24"/>
        </w:rPr>
        <w:t>ДОВЕРИЕ БРИКО</w:t>
      </w:r>
      <w:r w:rsidR="008F1B4C">
        <w:rPr>
          <w:rFonts w:ascii="Times New Roman" w:hAnsi="Times New Roman" w:cs="Times New Roman"/>
          <w:sz w:val="24"/>
          <w:szCs w:val="24"/>
        </w:rPr>
        <w:t>“</w:t>
      </w:r>
      <w:r w:rsidR="008F1B4C" w:rsidRPr="0085629B">
        <w:rPr>
          <w:rFonts w:ascii="Times New Roman" w:hAnsi="Times New Roman" w:cs="Times New Roman"/>
          <w:sz w:val="24"/>
          <w:szCs w:val="24"/>
        </w:rPr>
        <w:t xml:space="preserve"> АД</w:t>
      </w:r>
      <w:r w:rsidR="0085629B" w:rsidRPr="0085629B">
        <w:rPr>
          <w:rFonts w:ascii="Times New Roman" w:hAnsi="Times New Roman" w:cs="Times New Roman"/>
          <w:sz w:val="24"/>
          <w:szCs w:val="24"/>
        </w:rPr>
        <w:t>, включително за проследяване на потребителското поведение на титуляра на клубната карта, за проучване на очакванията му и за подобряване на обслужването</w:t>
      </w:r>
      <w:r w:rsidR="000C2AEC">
        <w:rPr>
          <w:rFonts w:ascii="Times New Roman" w:hAnsi="Times New Roman" w:cs="Times New Roman"/>
          <w:sz w:val="24"/>
          <w:szCs w:val="24"/>
        </w:rPr>
        <w:t>.</w:t>
      </w:r>
      <w:r w:rsidR="000C2AEC" w:rsidRPr="000C2AE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6427420"/>
      <w:r w:rsidR="000C2AEC">
        <w:rPr>
          <w:rFonts w:ascii="Times New Roman" w:hAnsi="Times New Roman" w:cs="Times New Roman"/>
          <w:sz w:val="24"/>
          <w:szCs w:val="24"/>
        </w:rPr>
        <w:t>За тази цел данните се обработват</w:t>
      </w:r>
      <w:r w:rsidR="000C2AEC" w:rsidRPr="00BE5355">
        <w:rPr>
          <w:rFonts w:ascii="Times New Roman" w:hAnsi="Times New Roman" w:cs="Times New Roman"/>
          <w:sz w:val="24"/>
          <w:szCs w:val="24"/>
        </w:rPr>
        <w:t xml:space="preserve"> на основание чл. 6, ал. 1, б. „а“ от Регламент (ЕС) 2016/679 (GDPR), и по-конкретно на основание изрично съгласие</w:t>
      </w:r>
      <w:r w:rsidR="000C2AEC">
        <w:rPr>
          <w:rFonts w:ascii="Times New Roman" w:hAnsi="Times New Roman" w:cs="Times New Roman"/>
          <w:sz w:val="24"/>
          <w:szCs w:val="24"/>
        </w:rPr>
        <w:t xml:space="preserve"> на субекта на данните;</w:t>
      </w:r>
    </w:p>
    <w:bookmarkEnd w:id="2"/>
    <w:p w14:paraId="0B9B7C4D" w14:textId="1EF2EBA7" w:rsidR="000C2AEC" w:rsidRPr="000C2AEC" w:rsidRDefault="008262E3" w:rsidP="000C2AE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="0085629B" w:rsidRPr="0085629B">
        <w:rPr>
          <w:rFonts w:ascii="Times New Roman" w:hAnsi="Times New Roman" w:cs="Times New Roman"/>
          <w:sz w:val="24"/>
          <w:szCs w:val="24"/>
        </w:rPr>
        <w:t xml:space="preserve"> </w:t>
      </w:r>
      <w:r w:rsidR="000C2AEC">
        <w:rPr>
          <w:rFonts w:ascii="Times New Roman" w:hAnsi="Times New Roman" w:cs="Times New Roman"/>
          <w:sz w:val="24"/>
          <w:szCs w:val="24"/>
        </w:rPr>
        <w:t xml:space="preserve">за рекламни цели, включително за </w:t>
      </w:r>
      <w:r w:rsidR="000C2AEC" w:rsidRPr="000C2AEC">
        <w:rPr>
          <w:rFonts w:ascii="Times New Roman" w:hAnsi="Times New Roman" w:cs="Times New Roman"/>
          <w:sz w:val="24"/>
          <w:szCs w:val="24"/>
        </w:rPr>
        <w:t xml:space="preserve">получаване на посочения от него адрес, телефон и електронна поща на рекламна информация относно продукти и услуги, предлагани от </w:t>
      </w:r>
      <w:r w:rsidR="008F1B4C">
        <w:rPr>
          <w:rFonts w:ascii="Times New Roman" w:hAnsi="Times New Roman" w:cs="Times New Roman"/>
          <w:sz w:val="24"/>
          <w:szCs w:val="24"/>
        </w:rPr>
        <w:t>„</w:t>
      </w:r>
      <w:r w:rsidR="008F1B4C" w:rsidRPr="0085629B">
        <w:rPr>
          <w:rFonts w:ascii="Times New Roman" w:hAnsi="Times New Roman" w:cs="Times New Roman"/>
          <w:sz w:val="24"/>
          <w:szCs w:val="24"/>
        </w:rPr>
        <w:t>ДОВЕРИЕ БРИКО</w:t>
      </w:r>
      <w:r w:rsidR="008F1B4C">
        <w:rPr>
          <w:rFonts w:ascii="Times New Roman" w:hAnsi="Times New Roman" w:cs="Times New Roman"/>
          <w:sz w:val="24"/>
          <w:szCs w:val="24"/>
        </w:rPr>
        <w:t>“</w:t>
      </w:r>
      <w:r w:rsidR="008F1B4C" w:rsidRPr="0085629B">
        <w:rPr>
          <w:rFonts w:ascii="Times New Roman" w:hAnsi="Times New Roman" w:cs="Times New Roman"/>
          <w:sz w:val="24"/>
          <w:szCs w:val="24"/>
        </w:rPr>
        <w:t xml:space="preserve"> АД</w:t>
      </w:r>
      <w:r w:rsidR="000C2AEC">
        <w:rPr>
          <w:rFonts w:ascii="Times New Roman" w:hAnsi="Times New Roman" w:cs="Times New Roman"/>
          <w:sz w:val="24"/>
          <w:szCs w:val="24"/>
        </w:rPr>
        <w:t>.</w:t>
      </w:r>
      <w:r w:rsidR="000C2AEC" w:rsidRPr="000C2AEC">
        <w:rPr>
          <w:rFonts w:ascii="Times New Roman" w:hAnsi="Times New Roman" w:cs="Times New Roman"/>
          <w:sz w:val="24"/>
          <w:szCs w:val="24"/>
        </w:rPr>
        <w:t xml:space="preserve"> </w:t>
      </w:r>
      <w:r w:rsidR="000C2AEC">
        <w:rPr>
          <w:rFonts w:ascii="Times New Roman" w:hAnsi="Times New Roman" w:cs="Times New Roman"/>
          <w:sz w:val="24"/>
          <w:szCs w:val="24"/>
        </w:rPr>
        <w:t>За тази цел данните се обработват</w:t>
      </w:r>
      <w:r w:rsidR="000C2AEC" w:rsidRPr="00BE5355">
        <w:rPr>
          <w:rFonts w:ascii="Times New Roman" w:hAnsi="Times New Roman" w:cs="Times New Roman"/>
          <w:sz w:val="24"/>
          <w:szCs w:val="24"/>
        </w:rPr>
        <w:t xml:space="preserve"> на основание чл. 6, ал. 1, б. „а“ от Регламент (ЕС) 2016/679 (GDPR), и по-конкретно на основание изрично съгласие</w:t>
      </w:r>
      <w:r w:rsidR="000C2AEC">
        <w:rPr>
          <w:rFonts w:ascii="Times New Roman" w:hAnsi="Times New Roman" w:cs="Times New Roman"/>
          <w:sz w:val="24"/>
          <w:szCs w:val="24"/>
        </w:rPr>
        <w:t xml:space="preserve"> на субекта на данните</w:t>
      </w:r>
      <w:r w:rsidR="000C2AEC" w:rsidRPr="00BE5355">
        <w:rPr>
          <w:rFonts w:ascii="Times New Roman" w:hAnsi="Times New Roman" w:cs="Times New Roman"/>
          <w:sz w:val="24"/>
          <w:szCs w:val="24"/>
        </w:rPr>
        <w:t>.</w:t>
      </w:r>
      <w:r w:rsidR="000C2AEC" w:rsidRPr="00947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6F5DE" w14:textId="77777777" w:rsidR="0085629B" w:rsidRDefault="0085629B" w:rsidP="008562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F578B" w14:textId="7D0978C5" w:rsidR="00EF0CD2" w:rsidRDefault="00EF0CD2" w:rsidP="008562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CD2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Лични данни, които Администраторът обработва: </w:t>
      </w:r>
    </w:p>
    <w:p w14:paraId="78F21C73" w14:textId="2F36DC05" w:rsidR="00EF0CD2" w:rsidRDefault="00EF0CD2" w:rsidP="0085629B">
      <w:pPr>
        <w:spacing w:after="120" w:line="240" w:lineRule="auto"/>
        <w:jc w:val="both"/>
        <w:rPr>
          <w:color w:val="14293A"/>
          <w:shd w:val="clear" w:color="auto" w:fill="FFFFFF"/>
        </w:rPr>
      </w:pPr>
      <w:r w:rsidRPr="008262E3">
        <w:rPr>
          <w:rFonts w:ascii="Times New Roman" w:hAnsi="Times New Roman" w:cs="Times New Roman"/>
          <w:b/>
          <w:bCs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За целите по т</w:t>
      </w:r>
      <w:r w:rsidR="008262E3">
        <w:rPr>
          <w:rFonts w:ascii="Times New Roman" w:hAnsi="Times New Roman" w:cs="Times New Roman"/>
          <w:sz w:val="24"/>
          <w:szCs w:val="24"/>
        </w:rPr>
        <w:t xml:space="preserve">очка 4, б. а) </w:t>
      </w:r>
      <w:r w:rsidRPr="008262E3">
        <w:rPr>
          <w:rFonts w:ascii="Times New Roman" w:hAnsi="Times New Roman" w:cs="Times New Roman"/>
          <w:sz w:val="24"/>
          <w:szCs w:val="24"/>
        </w:rPr>
        <w:t xml:space="preserve">- </w:t>
      </w:r>
      <w:r w:rsidRPr="008262E3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>Две имена, адрес, телефонен номер, имейл;</w:t>
      </w:r>
    </w:p>
    <w:p w14:paraId="7A97263A" w14:textId="4F1C100C" w:rsidR="00EF0CD2" w:rsidRDefault="00EF0CD2" w:rsidP="0085629B">
      <w:pPr>
        <w:spacing w:after="120" w:line="240" w:lineRule="auto"/>
        <w:jc w:val="both"/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</w:pPr>
      <w:r w:rsidRPr="008262E3">
        <w:rPr>
          <w:rFonts w:ascii="Times New Roman" w:hAnsi="Times New Roman" w:cs="Times New Roman"/>
          <w:b/>
          <w:bCs/>
          <w:color w:val="14293A"/>
          <w:sz w:val="24"/>
          <w:szCs w:val="24"/>
          <w:shd w:val="clear" w:color="auto" w:fill="FFFFFF"/>
        </w:rPr>
        <w:lastRenderedPageBreak/>
        <w:t>5.2.</w:t>
      </w:r>
      <w:r w:rsidRPr="008262E3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 За целите по т. </w:t>
      </w:r>
      <w:r w:rsidR="008262E3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4, б. б) </w:t>
      </w:r>
      <w:r w:rsidRPr="008262E3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>- Две имена, адрес, телефонен номер, имейл, интереси;</w:t>
      </w:r>
    </w:p>
    <w:p w14:paraId="3880A91B" w14:textId="3BD8134F" w:rsidR="008262E3" w:rsidRDefault="008262E3" w:rsidP="008262E3">
      <w:pPr>
        <w:spacing w:after="120" w:line="240" w:lineRule="auto"/>
        <w:jc w:val="both"/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</w:pPr>
      <w:r w:rsidRPr="008262E3">
        <w:rPr>
          <w:rFonts w:ascii="Times New Roman" w:hAnsi="Times New Roman" w:cs="Times New Roman"/>
          <w:b/>
          <w:bCs/>
          <w:color w:val="14293A"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b/>
          <w:bCs/>
          <w:color w:val="14293A"/>
          <w:sz w:val="24"/>
          <w:szCs w:val="24"/>
          <w:shd w:val="clear" w:color="auto" w:fill="FFFFFF"/>
        </w:rPr>
        <w:t>3</w:t>
      </w:r>
      <w:r w:rsidRPr="008262E3">
        <w:rPr>
          <w:rFonts w:ascii="Times New Roman" w:hAnsi="Times New Roman" w:cs="Times New Roman"/>
          <w:b/>
          <w:bCs/>
          <w:color w:val="14293A"/>
          <w:sz w:val="24"/>
          <w:szCs w:val="24"/>
          <w:shd w:val="clear" w:color="auto" w:fill="FFFFFF"/>
        </w:rPr>
        <w:t>.</w:t>
      </w:r>
      <w:r w:rsidRPr="008262E3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 За целите по т. </w:t>
      </w:r>
      <w:r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4, б. </w:t>
      </w:r>
      <w:r w:rsidR="000474A3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) </w:t>
      </w:r>
      <w:r w:rsidRPr="008262E3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>- Две имена, адрес, телефонен номер, имейл, интереси;</w:t>
      </w:r>
    </w:p>
    <w:p w14:paraId="06CF7885" w14:textId="77777777" w:rsidR="008262E3" w:rsidRPr="008262E3" w:rsidRDefault="00EF0CD2" w:rsidP="008262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2E3">
        <w:rPr>
          <w:rFonts w:ascii="Times New Roman" w:hAnsi="Times New Roman" w:cs="Times New Roman"/>
          <w:sz w:val="24"/>
          <w:szCs w:val="24"/>
        </w:rPr>
        <w:t>Администраторът не обработва повече данни за титуляра</w:t>
      </w:r>
      <w:r w:rsidR="008262E3" w:rsidRPr="008262E3">
        <w:rPr>
          <w:rFonts w:ascii="Times New Roman" w:hAnsi="Times New Roman" w:cs="Times New Roman"/>
          <w:sz w:val="24"/>
          <w:szCs w:val="24"/>
        </w:rPr>
        <w:t xml:space="preserve"> на клубната карта</w:t>
      </w:r>
      <w:r w:rsidRPr="008262E3">
        <w:rPr>
          <w:rFonts w:ascii="Times New Roman" w:hAnsi="Times New Roman" w:cs="Times New Roman"/>
          <w:sz w:val="24"/>
          <w:szCs w:val="24"/>
        </w:rPr>
        <w:t xml:space="preserve">, отколкото са необходими за изпълнение на целите, посочени в т. </w:t>
      </w:r>
      <w:r w:rsidR="008262E3" w:rsidRPr="008262E3">
        <w:rPr>
          <w:rFonts w:ascii="Times New Roman" w:hAnsi="Times New Roman" w:cs="Times New Roman"/>
          <w:sz w:val="24"/>
          <w:szCs w:val="24"/>
        </w:rPr>
        <w:t xml:space="preserve">4. </w:t>
      </w:r>
    </w:p>
    <w:p w14:paraId="0089876E" w14:textId="201CAAC1" w:rsidR="00EF0CD2" w:rsidRDefault="00EF0CD2" w:rsidP="008262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2E3">
        <w:rPr>
          <w:rFonts w:ascii="Times New Roman" w:hAnsi="Times New Roman" w:cs="Times New Roman"/>
          <w:sz w:val="24"/>
          <w:szCs w:val="24"/>
        </w:rPr>
        <w:t>Администраторът не обработва лични данни на лица под 18 години.</w:t>
      </w:r>
    </w:p>
    <w:p w14:paraId="4602A832" w14:textId="77777777" w:rsidR="008262E3" w:rsidRDefault="008262E3" w:rsidP="008262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A41C2" w14:textId="3C232621" w:rsidR="00D261CB" w:rsidRDefault="008262E3" w:rsidP="008262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F46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1CB">
        <w:rPr>
          <w:rFonts w:ascii="Times New Roman" w:hAnsi="Times New Roman" w:cs="Times New Roman"/>
          <w:sz w:val="24"/>
          <w:szCs w:val="24"/>
        </w:rPr>
        <w:t xml:space="preserve">Срок за </w:t>
      </w:r>
      <w:r w:rsidR="00221006">
        <w:rPr>
          <w:rFonts w:ascii="Times New Roman" w:hAnsi="Times New Roman" w:cs="Times New Roman"/>
          <w:sz w:val="24"/>
          <w:szCs w:val="24"/>
        </w:rPr>
        <w:t>обработване</w:t>
      </w:r>
      <w:r w:rsidR="00D261CB">
        <w:rPr>
          <w:rFonts w:ascii="Times New Roman" w:hAnsi="Times New Roman" w:cs="Times New Roman"/>
          <w:sz w:val="24"/>
          <w:szCs w:val="24"/>
        </w:rPr>
        <w:t xml:space="preserve"> на личните данни:</w:t>
      </w:r>
    </w:p>
    <w:p w14:paraId="3ECC7EF2" w14:textId="2A4FD0A4" w:rsidR="008262E3" w:rsidRPr="008F1B4C" w:rsidRDefault="008F1B4C" w:rsidP="008262E3">
      <w:pPr>
        <w:spacing w:after="120" w:line="240" w:lineRule="auto"/>
        <w:jc w:val="both"/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</w:pPr>
      <w:bookmarkStart w:id="3" w:name="_Hlk216430731"/>
      <w:r w:rsidRPr="008F1B4C">
        <w:rPr>
          <w:rFonts w:ascii="Times New Roman" w:hAnsi="Times New Roman" w:cs="Times New Roman"/>
          <w:sz w:val="24"/>
          <w:szCs w:val="24"/>
        </w:rPr>
        <w:t>„ДОВЕРИЕ БРИКО“ АД</w:t>
      </w:r>
      <w:r w:rsidRPr="008F1B4C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 </w:t>
      </w:r>
      <w:bookmarkEnd w:id="3"/>
      <w:r w:rsidR="00D261CB" w:rsidRPr="008F1B4C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обработва личните данни на титуляра на клиентската карта </w:t>
      </w:r>
      <w:r w:rsidR="00BC4499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до закриването й или до </w:t>
      </w:r>
      <w:r w:rsidR="00CB796D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>оттегляне на съгласието за обработване на данните</w:t>
      </w:r>
      <w:r w:rsidR="00BC4499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, ако се случи по-рано. </w:t>
      </w:r>
      <w:r w:rsidR="00CB796D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 </w:t>
      </w:r>
    </w:p>
    <w:p w14:paraId="74D71252" w14:textId="77777777" w:rsidR="008F1B4C" w:rsidRPr="008F1B4C" w:rsidRDefault="008F1B4C" w:rsidP="008262E3">
      <w:pPr>
        <w:spacing w:after="120" w:line="240" w:lineRule="auto"/>
        <w:jc w:val="both"/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</w:pPr>
    </w:p>
    <w:p w14:paraId="29534DD0" w14:textId="146B3483" w:rsidR="008262E3" w:rsidRPr="008F1B4C" w:rsidRDefault="008F1B4C" w:rsidP="008262E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6432720"/>
      <w:r w:rsidRPr="008F1B4C">
        <w:rPr>
          <w:rFonts w:ascii="Times New Roman" w:hAnsi="Times New Roman" w:cs="Times New Roman"/>
          <w:sz w:val="24"/>
          <w:szCs w:val="24"/>
        </w:rPr>
        <w:t>„ДОВЕРИЕ БРИКО“ АД</w:t>
      </w:r>
      <w:r w:rsidRPr="008F1B4C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 </w:t>
      </w:r>
      <w:bookmarkEnd w:id="4"/>
      <w:r w:rsidRPr="008F1B4C">
        <w:rPr>
          <w:rFonts w:ascii="Times New Roman" w:hAnsi="Times New Roman" w:cs="Times New Roman"/>
          <w:color w:val="14293A"/>
          <w:sz w:val="24"/>
          <w:szCs w:val="24"/>
          <w:shd w:val="clear" w:color="auto" w:fill="FFFFFF"/>
        </w:rPr>
        <w:t xml:space="preserve">обработва </w:t>
      </w:r>
      <w:r w:rsidR="008262E3" w:rsidRPr="008F1B4C">
        <w:rPr>
          <w:rFonts w:ascii="Times New Roman" w:hAnsi="Times New Roman" w:cs="Times New Roman"/>
          <w:sz w:val="24"/>
          <w:szCs w:val="24"/>
        </w:rPr>
        <w:t>лични</w:t>
      </w:r>
      <w:r w:rsidRPr="008F1B4C">
        <w:rPr>
          <w:rFonts w:ascii="Times New Roman" w:hAnsi="Times New Roman" w:cs="Times New Roman"/>
          <w:sz w:val="24"/>
          <w:szCs w:val="24"/>
        </w:rPr>
        <w:t>те</w:t>
      </w:r>
      <w:r w:rsidR="008262E3" w:rsidRPr="008F1B4C">
        <w:rPr>
          <w:rFonts w:ascii="Times New Roman" w:hAnsi="Times New Roman" w:cs="Times New Roman"/>
          <w:sz w:val="24"/>
          <w:szCs w:val="24"/>
        </w:rPr>
        <w:t xml:space="preserve"> данни</w:t>
      </w:r>
      <w:r w:rsidRPr="008F1B4C"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5" w:name="_Hlk216430807"/>
      <w:r w:rsidRPr="008F1B4C">
        <w:rPr>
          <w:rFonts w:ascii="Times New Roman" w:hAnsi="Times New Roman" w:cs="Times New Roman"/>
          <w:sz w:val="24"/>
          <w:szCs w:val="24"/>
        </w:rPr>
        <w:t>титуляра на клиентската карта</w:t>
      </w:r>
      <w:r w:rsidR="008262E3" w:rsidRPr="008F1B4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8262E3" w:rsidRPr="008F1B4C">
        <w:rPr>
          <w:rFonts w:ascii="Times New Roman" w:hAnsi="Times New Roman" w:cs="Times New Roman"/>
          <w:sz w:val="24"/>
          <w:szCs w:val="24"/>
        </w:rPr>
        <w:t xml:space="preserve">за срока, необходим за изпълнение на  съответните цели, освен ако по закон или за защита на легитимните </w:t>
      </w:r>
      <w:r w:rsidR="008D1B10">
        <w:rPr>
          <w:rFonts w:ascii="Times New Roman" w:hAnsi="Times New Roman" w:cs="Times New Roman"/>
          <w:sz w:val="24"/>
          <w:szCs w:val="24"/>
        </w:rPr>
        <w:t>му</w:t>
      </w:r>
      <w:r w:rsidR="008262E3" w:rsidRPr="008F1B4C">
        <w:rPr>
          <w:rFonts w:ascii="Times New Roman" w:hAnsi="Times New Roman" w:cs="Times New Roman"/>
          <w:sz w:val="24"/>
          <w:szCs w:val="24"/>
        </w:rPr>
        <w:t xml:space="preserve"> интереси, е необходим по-дълъг срок за съхранение.</w:t>
      </w:r>
    </w:p>
    <w:p w14:paraId="5D31AC77" w14:textId="77777777" w:rsidR="00D261CB" w:rsidRDefault="00D261CB" w:rsidP="00D261CB">
      <w:pPr>
        <w:pStyle w:val="NormalWeb"/>
        <w:spacing w:before="0" w:beforeAutospacing="0" w:after="0" w:afterAutospacing="0"/>
        <w:jc w:val="both"/>
      </w:pPr>
    </w:p>
    <w:p w14:paraId="616EBB4C" w14:textId="77777777" w:rsidR="008D1B10" w:rsidRDefault="008F1B4C" w:rsidP="008D1B10">
      <w:pPr>
        <w:pStyle w:val="NormalWeb"/>
        <w:spacing w:before="0" w:beforeAutospacing="0" w:after="0" w:afterAutospacing="0"/>
        <w:jc w:val="both"/>
      </w:pPr>
      <w:r w:rsidRPr="008D1B10">
        <w:rPr>
          <w:b/>
          <w:bCs/>
        </w:rPr>
        <w:t>7.</w:t>
      </w:r>
      <w:r>
        <w:t xml:space="preserve"> </w:t>
      </w:r>
      <w:r w:rsidR="00D261CB" w:rsidRPr="001A5D62">
        <w:t xml:space="preserve">Всеки </w:t>
      </w:r>
      <w:bookmarkStart w:id="6" w:name="_Hlk216431339"/>
      <w:r w:rsidRPr="008F1B4C">
        <w:t>титуляр на клиентската карта</w:t>
      </w:r>
      <w:r w:rsidR="00D261CB" w:rsidRPr="001A5D62">
        <w:t xml:space="preserve"> </w:t>
      </w:r>
      <w:bookmarkEnd w:id="6"/>
      <w:r w:rsidR="00D261CB" w:rsidRPr="001A5D62">
        <w:t>има следните права съгласно Общия регламент за защита на данните, а именно:</w:t>
      </w:r>
    </w:p>
    <w:p w14:paraId="51827A44" w14:textId="77777777" w:rsidR="008D1B10" w:rsidRDefault="008D1B10" w:rsidP="008D1B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8D1B10">
        <w:t>П</w:t>
      </w:r>
      <w:r w:rsidR="00D261CB" w:rsidRPr="008D1B10">
        <w:t>раво да получ</w:t>
      </w:r>
      <w:r w:rsidRPr="008D1B10">
        <w:t>и</w:t>
      </w:r>
      <w:r w:rsidR="00D261CB" w:rsidRPr="008D1B10">
        <w:t xml:space="preserve"> информация относно обработването на личните данни и достъп от обработваните данни;</w:t>
      </w:r>
    </w:p>
    <w:p w14:paraId="604BF1B7" w14:textId="77777777" w:rsidR="008D1B10" w:rsidRDefault="008D1B10" w:rsidP="008D1B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8D1B10">
        <w:t>П</w:t>
      </w:r>
      <w:r w:rsidR="00D261CB" w:rsidRPr="008D1B10">
        <w:t>раво</w:t>
      </w:r>
      <w:r w:rsidRPr="008D1B10">
        <w:t xml:space="preserve"> </w:t>
      </w:r>
      <w:r w:rsidR="00D261CB" w:rsidRPr="008D1B10">
        <w:t xml:space="preserve">да изиска коригирането на неточни данни или допълване на непълни данни; </w:t>
      </w:r>
    </w:p>
    <w:p w14:paraId="59DC3919" w14:textId="77777777" w:rsidR="008D1B10" w:rsidRDefault="008D1B10" w:rsidP="008D1B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8D1B10">
        <w:t>П</w:t>
      </w:r>
      <w:r w:rsidR="00D261CB" w:rsidRPr="008D1B10">
        <w:t xml:space="preserve">раво да изиска изтриването на лични данни; </w:t>
      </w:r>
    </w:p>
    <w:p w14:paraId="09CB6BAD" w14:textId="77777777" w:rsidR="008D1B10" w:rsidRDefault="008D1B10" w:rsidP="008D1B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8D1B10">
        <w:t>П</w:t>
      </w:r>
      <w:r w:rsidR="00D261CB" w:rsidRPr="008D1B10">
        <w:t xml:space="preserve">раво да иска ограничаването на обработката на лични данни; </w:t>
      </w:r>
    </w:p>
    <w:p w14:paraId="39C45868" w14:textId="77777777" w:rsidR="008D1B10" w:rsidRDefault="008D1B10" w:rsidP="008D1B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8D1B10">
        <w:t>П</w:t>
      </w:r>
      <w:r w:rsidR="00D261CB" w:rsidRPr="008D1B10">
        <w:t>раво да възраз</w:t>
      </w:r>
      <w:r w:rsidRPr="008D1B10">
        <w:t>и</w:t>
      </w:r>
      <w:r w:rsidR="00D261CB" w:rsidRPr="008D1B10">
        <w:t xml:space="preserve"> срещу обработката на данни;</w:t>
      </w:r>
    </w:p>
    <w:p w14:paraId="665C70CC" w14:textId="1C4FBAF7" w:rsidR="00D261CB" w:rsidRPr="008D1B10" w:rsidRDefault="008D1B10" w:rsidP="008D1B1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 w:rsidRPr="008D1B10">
        <w:rPr>
          <w:color w:val="000000"/>
          <w:lang w:val="ru-RU"/>
        </w:rPr>
        <w:t>П</w:t>
      </w:r>
      <w:r w:rsidR="00D261CB" w:rsidRPr="008D1B10">
        <w:rPr>
          <w:color w:val="000000"/>
          <w:lang w:val="ru-RU"/>
        </w:rPr>
        <w:t>раво на преносимост на данните;</w:t>
      </w:r>
    </w:p>
    <w:p w14:paraId="5E2F94C8" w14:textId="77777777" w:rsidR="00D261CB" w:rsidRDefault="00D261CB" w:rsidP="00D261CB">
      <w:pPr>
        <w:pStyle w:val="NormalWeb"/>
        <w:spacing w:before="0" w:beforeAutospacing="0" w:after="0" w:afterAutospacing="0"/>
        <w:jc w:val="both"/>
      </w:pPr>
    </w:p>
    <w:p w14:paraId="4E258529" w14:textId="062D71B2" w:rsidR="008D1B10" w:rsidRDefault="008D1B10" w:rsidP="008D1B10">
      <w:pPr>
        <w:pStyle w:val="NormalWeb"/>
        <w:spacing w:before="0" w:beforeAutospacing="0" w:after="0" w:afterAutospacing="0"/>
        <w:jc w:val="both"/>
      </w:pPr>
      <w:r w:rsidRPr="008D1B10">
        <w:rPr>
          <w:b/>
          <w:bCs/>
        </w:rPr>
        <w:t>8.</w:t>
      </w:r>
      <w:r>
        <w:t xml:space="preserve"> </w:t>
      </w:r>
      <w:r w:rsidRPr="001A5D62">
        <w:t xml:space="preserve">Всеки </w:t>
      </w:r>
      <w:r w:rsidRPr="008F1B4C">
        <w:t>титуляр на клиентската карта</w:t>
      </w:r>
      <w:r w:rsidRPr="001A5D62">
        <w:t xml:space="preserve"> има право да подаде жалба пред Комисията за защита на личните данни на адрес гр. София 1592, бул. „Проф. Цветан Лазаров” №2 или по електронен път чрез уеб сайта на Комисията за защита на личните данни, а именно </w:t>
      </w:r>
      <w:hyperlink r:id="rId8" w:history="1">
        <w:r w:rsidRPr="001A5D62">
          <w:rPr>
            <w:rStyle w:val="Hyperlink"/>
          </w:rPr>
          <w:t>https://www.cpdp.bg</w:t>
        </w:r>
      </w:hyperlink>
      <w:r w:rsidRPr="001A5D62">
        <w:t>.</w:t>
      </w:r>
    </w:p>
    <w:p w14:paraId="76256808" w14:textId="77777777" w:rsidR="008D1B10" w:rsidRDefault="008D1B10" w:rsidP="00D261CB">
      <w:pPr>
        <w:pStyle w:val="NormalWeb"/>
        <w:spacing w:before="0" w:beforeAutospacing="0" w:after="0" w:afterAutospacing="0"/>
        <w:jc w:val="both"/>
      </w:pPr>
    </w:p>
    <w:p w14:paraId="03053D82" w14:textId="77777777" w:rsidR="007F6EE7" w:rsidRDefault="007F6EE7" w:rsidP="00D261CB">
      <w:pPr>
        <w:pStyle w:val="NormalWeb"/>
        <w:spacing w:before="0" w:beforeAutospacing="0" w:after="0" w:afterAutospacing="0"/>
        <w:jc w:val="both"/>
      </w:pPr>
    </w:p>
    <w:p w14:paraId="6FF4126D" w14:textId="40426507" w:rsidR="00E514AD" w:rsidRPr="001A5D62" w:rsidRDefault="007F6EE7" w:rsidP="00E514AD">
      <w:pPr>
        <w:pStyle w:val="NormalWeb"/>
        <w:spacing w:before="0" w:beforeAutospacing="0" w:after="0" w:afterAutospacing="0"/>
        <w:jc w:val="both"/>
      </w:pPr>
      <w:r w:rsidRPr="005A7743">
        <w:rPr>
          <w:b/>
          <w:bCs/>
        </w:rPr>
        <w:t>9.</w:t>
      </w:r>
      <w:r>
        <w:t xml:space="preserve"> </w:t>
      </w:r>
      <w:r w:rsidR="00E514AD" w:rsidRPr="001A5D62">
        <w:t xml:space="preserve">Предоставянето на данните </w:t>
      </w:r>
      <w:r w:rsidR="00E514AD">
        <w:t xml:space="preserve">по т.5, подточка 5.1., </w:t>
      </w:r>
      <w:r w:rsidR="00E514AD" w:rsidRPr="001A5D62">
        <w:t>е необходимо услови</w:t>
      </w:r>
      <w:r w:rsidR="00E514AD">
        <w:t>е</w:t>
      </w:r>
      <w:r w:rsidR="00E514AD" w:rsidRPr="001A5D62">
        <w:t xml:space="preserve"> </w:t>
      </w:r>
      <w:r w:rsidR="00E514AD">
        <w:t>за издаване на клубната карта</w:t>
      </w:r>
      <w:r w:rsidR="00E514AD" w:rsidRPr="001A5D62">
        <w:t>. Без предоставянето на тези данни</w:t>
      </w:r>
      <w:r w:rsidR="00E514AD">
        <w:t xml:space="preserve"> лицето, което кандидатства за издаване</w:t>
      </w:r>
      <w:r w:rsidR="00E514AD" w:rsidRPr="001A5D62">
        <w:t xml:space="preserve"> не може да </w:t>
      </w:r>
      <w:r w:rsidR="00E514AD">
        <w:t>получи клубна карта</w:t>
      </w:r>
      <w:r w:rsidR="00E514AD" w:rsidRPr="001A5D62">
        <w:t xml:space="preserve">. </w:t>
      </w:r>
    </w:p>
    <w:p w14:paraId="4DC00B76" w14:textId="0173E19A" w:rsidR="00E514AD" w:rsidRDefault="00E514AD" w:rsidP="00221006">
      <w:pPr>
        <w:pStyle w:val="NormalWeb"/>
        <w:spacing w:before="0" w:beforeAutospacing="0" w:after="0" w:afterAutospacing="0"/>
        <w:jc w:val="both"/>
      </w:pPr>
    </w:p>
    <w:p w14:paraId="09003DC7" w14:textId="77777777" w:rsidR="00E514AD" w:rsidRDefault="00E514AD" w:rsidP="00221006">
      <w:pPr>
        <w:pStyle w:val="NormalWeb"/>
        <w:spacing w:before="0" w:beforeAutospacing="0" w:after="0" w:afterAutospacing="0"/>
        <w:jc w:val="both"/>
      </w:pPr>
    </w:p>
    <w:p w14:paraId="2252CFEE" w14:textId="7BF795FE" w:rsidR="00221006" w:rsidRDefault="00E514AD" w:rsidP="00221006">
      <w:pPr>
        <w:pStyle w:val="NormalWeb"/>
        <w:spacing w:before="0" w:beforeAutospacing="0" w:after="0" w:afterAutospacing="0"/>
        <w:jc w:val="both"/>
      </w:pPr>
      <w:r w:rsidRPr="00E514AD">
        <w:rPr>
          <w:b/>
          <w:bCs/>
        </w:rPr>
        <w:t>10.</w:t>
      </w:r>
      <w:r>
        <w:t xml:space="preserve"> </w:t>
      </w:r>
      <w:r w:rsidR="00D261CB" w:rsidRPr="005A7743">
        <w:t xml:space="preserve">Титулярът на клубната карта има право във всеки един момент да оттегли даденото съгласие за обработване  на личните му данни от </w:t>
      </w:r>
      <w:r w:rsidR="005A7743" w:rsidRPr="008F1B4C">
        <w:t>„ДОВЕРИЕ БРИКО“ АД</w:t>
      </w:r>
      <w:r w:rsidR="00D261CB" w:rsidRPr="005A7743">
        <w:t xml:space="preserve">. </w:t>
      </w:r>
      <w:r w:rsidR="00221006" w:rsidRPr="001A5D62">
        <w:t xml:space="preserve">Оттеглянето на съгласието за обработване на лични данни не засяга законосъобразността на обработването въз основа на съгласие, преди то да бъде оттеглено. </w:t>
      </w:r>
      <w:r w:rsidR="00D261CB" w:rsidRPr="005A7743">
        <w:t xml:space="preserve">Оттеглянето следва да бъде направено чрез подаване на писмено заявление в някой от магазините на </w:t>
      </w:r>
      <w:bookmarkStart w:id="7" w:name="_Hlk216432876"/>
      <w:r w:rsidR="005A7743" w:rsidRPr="008F1B4C">
        <w:t>„ДОВЕРИЕ БРИКО“ АД</w:t>
      </w:r>
      <w:r w:rsidR="00D261CB" w:rsidRPr="005A7743">
        <w:t xml:space="preserve"> </w:t>
      </w:r>
      <w:bookmarkEnd w:id="7"/>
      <w:r w:rsidR="00D261CB" w:rsidRPr="005A7743">
        <w:t xml:space="preserve">или чрез изпращане на заявлението на имейл </w:t>
      </w:r>
      <w:hyperlink r:id="rId9" w:history="1">
        <w:r w:rsidR="00C66F5C">
          <w:rPr>
            <w:rStyle w:val="Hyperlink"/>
            <w:bCs/>
          </w:rPr>
          <w:t>data.protection@mr-bricolage.bg</w:t>
        </w:r>
      </w:hyperlink>
      <w:r w:rsidR="00D261CB" w:rsidRPr="005A7743">
        <w:t xml:space="preserve">. </w:t>
      </w:r>
      <w:bookmarkStart w:id="8" w:name="_Hlk216435625"/>
      <w:r w:rsidR="00D261CB" w:rsidRPr="005A7743">
        <w:t xml:space="preserve">При оттегляне на </w:t>
      </w:r>
      <w:r w:rsidR="00D261CB" w:rsidRPr="005A7743">
        <w:lastRenderedPageBreak/>
        <w:t xml:space="preserve">съгласието на титуляра на клубната карта за обработване  на личните му данни </w:t>
      </w:r>
      <w:r w:rsidR="00221006">
        <w:t xml:space="preserve">за целите по т. 4, б. а) по-горе, </w:t>
      </w:r>
      <w:r w:rsidR="00D261CB" w:rsidRPr="005A7743">
        <w:t xml:space="preserve">услугата по предоставяне на клубна карта се прекратява. </w:t>
      </w:r>
    </w:p>
    <w:p w14:paraId="2F760CD5" w14:textId="20386247" w:rsidR="00221006" w:rsidRPr="005A7743" w:rsidRDefault="00221006" w:rsidP="00221006">
      <w:pPr>
        <w:pStyle w:val="NormalWeb"/>
        <w:spacing w:before="0" w:beforeAutospacing="0" w:after="0" w:afterAutospacing="0"/>
        <w:jc w:val="both"/>
      </w:pPr>
      <w:r w:rsidRPr="005A7743">
        <w:t xml:space="preserve"> </w:t>
      </w:r>
    </w:p>
    <w:bookmarkEnd w:id="8"/>
    <w:p w14:paraId="40A1CCEB" w14:textId="37107413" w:rsidR="00D261CB" w:rsidRPr="005A7743" w:rsidRDefault="007F6EE7" w:rsidP="007F6EE7">
      <w:pPr>
        <w:pStyle w:val="NormalWeb"/>
        <w:spacing w:before="0" w:beforeAutospacing="0" w:after="0" w:afterAutospacing="0"/>
        <w:jc w:val="both"/>
      </w:pPr>
      <w:r w:rsidRPr="005A7743">
        <w:rPr>
          <w:b/>
          <w:bCs/>
        </w:rPr>
        <w:t>1</w:t>
      </w:r>
      <w:r w:rsidR="00E514AD">
        <w:rPr>
          <w:b/>
          <w:bCs/>
        </w:rPr>
        <w:t>1</w:t>
      </w:r>
      <w:r w:rsidRPr="005A7743">
        <w:rPr>
          <w:b/>
          <w:bCs/>
        </w:rPr>
        <w:t>.</w:t>
      </w:r>
      <w:r>
        <w:t xml:space="preserve"> </w:t>
      </w:r>
      <w:r w:rsidR="00D261CB" w:rsidRPr="001A5D62">
        <w:t>Всички искания за упражняване на права н</w:t>
      </w:r>
      <w:r w:rsidR="005A7743">
        <w:t>а титуляри на клубната карта по т.</w:t>
      </w:r>
      <w:r w:rsidR="00D261CB">
        <w:t>7</w:t>
      </w:r>
      <w:r w:rsidR="00D261CB" w:rsidRPr="001A5D62">
        <w:t xml:space="preserve">, както и други искания във връзка с обработването на личните </w:t>
      </w:r>
      <w:r w:rsidR="005A7743">
        <w:t xml:space="preserve">им </w:t>
      </w:r>
      <w:r w:rsidR="00D261CB" w:rsidRPr="001A5D62">
        <w:t xml:space="preserve">данни, следва да се отправят до Администратора на е-мейл адрес: </w:t>
      </w:r>
      <w:hyperlink r:id="rId10" w:history="1">
        <w:r w:rsidR="007A5866">
          <w:rPr>
            <w:rStyle w:val="Hyperlink"/>
            <w:bCs/>
          </w:rPr>
          <w:t>data.protection@mr-bricolage.bg</w:t>
        </w:r>
      </w:hyperlink>
      <w:r w:rsidR="005A7743">
        <w:t>.</w:t>
      </w:r>
    </w:p>
    <w:p w14:paraId="48D17564" w14:textId="77777777" w:rsidR="00D261CB" w:rsidRDefault="00D261CB" w:rsidP="00D261CB">
      <w:pPr>
        <w:pStyle w:val="NormalWeb"/>
        <w:spacing w:before="0" w:beforeAutospacing="0" w:after="0" w:afterAutospacing="0"/>
        <w:jc w:val="both"/>
      </w:pPr>
    </w:p>
    <w:p w14:paraId="712FA255" w14:textId="44DC8DE7" w:rsidR="007F6EE7" w:rsidRPr="005A7743" w:rsidRDefault="007F6EE7" w:rsidP="007F6EE7">
      <w:pPr>
        <w:jc w:val="both"/>
        <w:rPr>
          <w:rFonts w:ascii="Times New Roman" w:hAnsi="Times New Roman" w:cs="Times New Roman"/>
          <w:sz w:val="24"/>
          <w:szCs w:val="24"/>
        </w:rPr>
      </w:pPr>
      <w:r w:rsidRPr="005A77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514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774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7743">
        <w:rPr>
          <w:rFonts w:ascii="Times New Roman" w:hAnsi="Times New Roman" w:cs="Times New Roman"/>
          <w:sz w:val="24"/>
          <w:szCs w:val="24"/>
        </w:rPr>
        <w:t xml:space="preserve"> </w:t>
      </w:r>
      <w:r w:rsidR="005A7743" w:rsidRPr="005A7743">
        <w:rPr>
          <w:rFonts w:ascii="Times New Roman" w:hAnsi="Times New Roman" w:cs="Times New Roman"/>
          <w:sz w:val="24"/>
          <w:szCs w:val="24"/>
        </w:rPr>
        <w:t>„ДОВЕРИЕ БРИКО“ АД</w:t>
      </w:r>
      <w:r w:rsidR="00D261CB" w:rsidRPr="005A7743">
        <w:rPr>
          <w:rFonts w:ascii="Times New Roman" w:hAnsi="Times New Roman" w:cs="Times New Roman"/>
          <w:sz w:val="24"/>
          <w:szCs w:val="24"/>
        </w:rPr>
        <w:t xml:space="preserve"> обработва личните данни на </w:t>
      </w:r>
      <w:r w:rsidR="005A7743" w:rsidRPr="005A7743">
        <w:rPr>
          <w:rFonts w:ascii="Times New Roman" w:hAnsi="Times New Roman" w:cs="Times New Roman"/>
          <w:sz w:val="24"/>
          <w:szCs w:val="24"/>
        </w:rPr>
        <w:t>титуляра на клубната карта</w:t>
      </w:r>
      <w:r w:rsidR="00D261CB" w:rsidRPr="005A7743">
        <w:rPr>
          <w:rFonts w:ascii="Times New Roman" w:hAnsi="Times New Roman" w:cs="Times New Roman"/>
          <w:sz w:val="24"/>
          <w:szCs w:val="24"/>
        </w:rPr>
        <w:t xml:space="preserve"> </w:t>
      </w:r>
      <w:r w:rsidR="005A7743" w:rsidRPr="005A7743">
        <w:rPr>
          <w:rFonts w:ascii="Times New Roman" w:hAnsi="Times New Roman" w:cs="Times New Roman"/>
          <w:sz w:val="24"/>
          <w:szCs w:val="24"/>
        </w:rPr>
        <w:t>в качеството си на</w:t>
      </w:r>
      <w:r w:rsidR="00D261CB" w:rsidRPr="005A7743">
        <w:rPr>
          <w:rFonts w:ascii="Times New Roman" w:hAnsi="Times New Roman" w:cs="Times New Roman"/>
          <w:sz w:val="24"/>
          <w:szCs w:val="24"/>
        </w:rPr>
        <w:t xml:space="preserve"> администратор. </w:t>
      </w:r>
      <w:r w:rsidR="005A7743" w:rsidRPr="005A7743">
        <w:rPr>
          <w:rFonts w:ascii="Times New Roman" w:hAnsi="Times New Roman" w:cs="Times New Roman"/>
          <w:sz w:val="24"/>
          <w:szCs w:val="24"/>
        </w:rPr>
        <w:t xml:space="preserve">„ДОВЕРИЕ БРИКО“ АД </w:t>
      </w:r>
      <w:r w:rsidRPr="005A7743">
        <w:rPr>
          <w:rFonts w:ascii="Times New Roman" w:hAnsi="Times New Roman" w:cs="Times New Roman"/>
          <w:sz w:val="24"/>
          <w:szCs w:val="24"/>
        </w:rPr>
        <w:t xml:space="preserve">може да предоставя получените лични данни на лица, обработващи данните от името на </w:t>
      </w:r>
      <w:bookmarkStart w:id="9" w:name="_Hlk216433002"/>
      <w:r w:rsidR="005A7743" w:rsidRPr="005A7743">
        <w:rPr>
          <w:rFonts w:ascii="Times New Roman" w:hAnsi="Times New Roman" w:cs="Times New Roman"/>
          <w:sz w:val="24"/>
          <w:szCs w:val="24"/>
        </w:rPr>
        <w:t xml:space="preserve">„ДОВЕРИЕ БРИКО“ АД </w:t>
      </w:r>
      <w:bookmarkEnd w:id="9"/>
      <w:r w:rsidRPr="005A7743">
        <w:rPr>
          <w:rFonts w:ascii="Times New Roman" w:hAnsi="Times New Roman" w:cs="Times New Roman"/>
          <w:sz w:val="24"/>
          <w:szCs w:val="24"/>
        </w:rPr>
        <w:t>или на трети лица, ако това е предвидено в нормативен акт или въз основа на сключен договор за обработване</w:t>
      </w:r>
      <w:r w:rsidR="005A7743" w:rsidRPr="005A7743">
        <w:rPr>
          <w:rFonts w:ascii="Times New Roman" w:hAnsi="Times New Roman" w:cs="Times New Roman"/>
          <w:sz w:val="24"/>
          <w:szCs w:val="24"/>
        </w:rPr>
        <w:t>.</w:t>
      </w:r>
      <w:r w:rsidRPr="005A7743">
        <w:rPr>
          <w:rFonts w:ascii="Times New Roman" w:hAnsi="Times New Roman" w:cs="Times New Roman"/>
          <w:sz w:val="24"/>
          <w:szCs w:val="24"/>
        </w:rPr>
        <w:t xml:space="preserve"> Администраторът възлага обработването на лични данни единствено на дружества или лица, които осигуряват високо ниво на защита на лични данни. </w:t>
      </w:r>
      <w:r w:rsidR="005A7743" w:rsidRPr="005A7743">
        <w:rPr>
          <w:rFonts w:ascii="Times New Roman" w:hAnsi="Times New Roman" w:cs="Times New Roman"/>
          <w:sz w:val="24"/>
          <w:szCs w:val="24"/>
        </w:rPr>
        <w:t>За целите на дигитализацията, поддръжката и обслужването на клубните карти на „ДОВЕРИЕ БРИКО“ АД л</w:t>
      </w:r>
      <w:r w:rsidRPr="005A7743">
        <w:rPr>
          <w:rFonts w:ascii="Times New Roman" w:hAnsi="Times New Roman" w:cs="Times New Roman"/>
          <w:sz w:val="24"/>
          <w:szCs w:val="24"/>
        </w:rPr>
        <w:t>ичните данни могат да бъдат обработвани от търговско дружество „Кардбокс“ АД (ЕИК 204390133).</w:t>
      </w:r>
    </w:p>
    <w:p w14:paraId="71B54926" w14:textId="6E906E0F" w:rsidR="00710D36" w:rsidRDefault="00D261CB" w:rsidP="007F6EE7">
      <w:pPr>
        <w:pStyle w:val="NormalWeb"/>
        <w:spacing w:before="0" w:beforeAutospacing="0" w:after="0" w:afterAutospacing="0"/>
        <w:jc w:val="both"/>
      </w:pPr>
      <w:r w:rsidRPr="001A5D62">
        <w:t>Възможно е по искане на държавен или съдебен орган, както и при наличие на законово задължение, да се наложи Администраторът да разкрие лични данни</w:t>
      </w:r>
      <w:r w:rsidR="005A7743">
        <w:t xml:space="preserve"> на титуляра на клубната карта</w:t>
      </w:r>
      <w:r w:rsidRPr="001A5D62">
        <w:t>, включително за целите на данъчното облагане и на националната сигурност.</w:t>
      </w:r>
    </w:p>
    <w:p w14:paraId="3028E589" w14:textId="77777777" w:rsidR="00D261CB" w:rsidRPr="001A5D62" w:rsidRDefault="00D261CB" w:rsidP="00D261CB">
      <w:pPr>
        <w:pStyle w:val="NormalWeb"/>
        <w:spacing w:before="0" w:beforeAutospacing="0" w:after="0" w:afterAutospacing="0"/>
        <w:jc w:val="both"/>
      </w:pPr>
    </w:p>
    <w:p w14:paraId="1587B63D" w14:textId="7E55C150" w:rsidR="003E4196" w:rsidRPr="00BE5355" w:rsidRDefault="003E4196" w:rsidP="003E4196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5884">
        <w:rPr>
          <w:rFonts w:ascii="Times New Roman" w:hAnsi="Times New Roman" w:cs="Times New Roman"/>
          <w:i/>
          <w:sz w:val="24"/>
          <w:szCs w:val="24"/>
        </w:rPr>
        <w:t xml:space="preserve">Можете да се запознаете с пълния текст на </w:t>
      </w:r>
      <w:bookmarkStart w:id="10" w:name="_Hlk214445822"/>
      <w:r>
        <w:rPr>
          <w:rFonts w:ascii="Times New Roman" w:hAnsi="Times New Roman" w:cs="Times New Roman"/>
          <w:i/>
          <w:sz w:val="24"/>
          <w:szCs w:val="24"/>
        </w:rPr>
        <w:t>Политиката за поверителност (</w:t>
      </w:r>
      <w:r w:rsidRPr="00175884">
        <w:rPr>
          <w:rFonts w:ascii="Times New Roman" w:hAnsi="Times New Roman" w:cs="Times New Roman"/>
          <w:i/>
          <w:sz w:val="24"/>
          <w:szCs w:val="24"/>
        </w:rPr>
        <w:t xml:space="preserve">Задължителната информация за правата на лицата по защита на личните данни за клиентите на </w:t>
      </w:r>
      <w:r>
        <w:rPr>
          <w:rFonts w:ascii="Times New Roman" w:hAnsi="Times New Roman" w:cs="Times New Roman"/>
          <w:i/>
          <w:sz w:val="24"/>
          <w:szCs w:val="24"/>
        </w:rPr>
        <w:t>„ДОВЕРИЕ - БРИКО“ АД</w:t>
      </w:r>
      <w:bookmarkEnd w:id="10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175884">
        <w:rPr>
          <w:rFonts w:ascii="Times New Roman" w:hAnsi="Times New Roman" w:cs="Times New Roman"/>
          <w:i/>
          <w:sz w:val="24"/>
          <w:szCs w:val="24"/>
        </w:rPr>
        <w:t>на уебсайт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175884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E4196">
        <w:rPr>
          <w:rFonts w:ascii="Times New Roman" w:hAnsi="Times New Roman" w:cs="Times New Roman"/>
          <w:i/>
          <w:iCs/>
          <w:sz w:val="24"/>
          <w:szCs w:val="24"/>
          <w:lang w:val="en-US"/>
        </w:rPr>
        <w:t>www. mr-bricolage.bg</w:t>
      </w:r>
    </w:p>
    <w:p w14:paraId="12AED4DA" w14:textId="77777777" w:rsidR="00EF0CD2" w:rsidRPr="008262E3" w:rsidRDefault="00EF0CD2" w:rsidP="008562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0CD2" w:rsidRPr="00826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339A"/>
    <w:multiLevelType w:val="hybridMultilevel"/>
    <w:tmpl w:val="616CC254"/>
    <w:lvl w:ilvl="0" w:tplc="F3A820AA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F5518"/>
    <w:multiLevelType w:val="hybridMultilevel"/>
    <w:tmpl w:val="658064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311B3"/>
    <w:multiLevelType w:val="hybridMultilevel"/>
    <w:tmpl w:val="3948E7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C6996"/>
    <w:multiLevelType w:val="hybridMultilevel"/>
    <w:tmpl w:val="FBCA240C"/>
    <w:lvl w:ilvl="0" w:tplc="21B6BC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33510">
    <w:abstractNumId w:val="2"/>
  </w:num>
  <w:num w:numId="2" w16cid:durableId="1635989777">
    <w:abstractNumId w:val="0"/>
  </w:num>
  <w:num w:numId="3" w16cid:durableId="435752043">
    <w:abstractNumId w:val="1"/>
  </w:num>
  <w:num w:numId="4" w16cid:durableId="579172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9E"/>
    <w:rsid w:val="000001A4"/>
    <w:rsid w:val="00000DBC"/>
    <w:rsid w:val="00001388"/>
    <w:rsid w:val="00002DED"/>
    <w:rsid w:val="00003639"/>
    <w:rsid w:val="000044E1"/>
    <w:rsid w:val="00004A77"/>
    <w:rsid w:val="000058E1"/>
    <w:rsid w:val="00005E88"/>
    <w:rsid w:val="00005F38"/>
    <w:rsid w:val="000066CA"/>
    <w:rsid w:val="00006FB7"/>
    <w:rsid w:val="000070DC"/>
    <w:rsid w:val="000078E2"/>
    <w:rsid w:val="00007BF8"/>
    <w:rsid w:val="00011DB3"/>
    <w:rsid w:val="00011E84"/>
    <w:rsid w:val="0001221F"/>
    <w:rsid w:val="00013405"/>
    <w:rsid w:val="00013431"/>
    <w:rsid w:val="00013CD6"/>
    <w:rsid w:val="0001486E"/>
    <w:rsid w:val="00017510"/>
    <w:rsid w:val="0002058D"/>
    <w:rsid w:val="000241C0"/>
    <w:rsid w:val="0002447F"/>
    <w:rsid w:val="00024634"/>
    <w:rsid w:val="00025382"/>
    <w:rsid w:val="000266C6"/>
    <w:rsid w:val="0002761D"/>
    <w:rsid w:val="00031106"/>
    <w:rsid w:val="00031553"/>
    <w:rsid w:val="000327A8"/>
    <w:rsid w:val="00033CBA"/>
    <w:rsid w:val="00033D27"/>
    <w:rsid w:val="00035DCF"/>
    <w:rsid w:val="000413B5"/>
    <w:rsid w:val="000416EE"/>
    <w:rsid w:val="000417E9"/>
    <w:rsid w:val="00041FD7"/>
    <w:rsid w:val="00043775"/>
    <w:rsid w:val="000474A3"/>
    <w:rsid w:val="000513AC"/>
    <w:rsid w:val="000526E6"/>
    <w:rsid w:val="00052B17"/>
    <w:rsid w:val="00052CFA"/>
    <w:rsid w:val="00053848"/>
    <w:rsid w:val="0005408D"/>
    <w:rsid w:val="00055A49"/>
    <w:rsid w:val="0005662D"/>
    <w:rsid w:val="000567FB"/>
    <w:rsid w:val="0006147D"/>
    <w:rsid w:val="00061C20"/>
    <w:rsid w:val="00063768"/>
    <w:rsid w:val="00063B82"/>
    <w:rsid w:val="000647A7"/>
    <w:rsid w:val="00067A6F"/>
    <w:rsid w:val="00067AC0"/>
    <w:rsid w:val="00072A1C"/>
    <w:rsid w:val="00073586"/>
    <w:rsid w:val="00074359"/>
    <w:rsid w:val="000750FB"/>
    <w:rsid w:val="000758D0"/>
    <w:rsid w:val="00076109"/>
    <w:rsid w:val="00077F60"/>
    <w:rsid w:val="000800D2"/>
    <w:rsid w:val="0008170B"/>
    <w:rsid w:val="00082F7B"/>
    <w:rsid w:val="00083F4C"/>
    <w:rsid w:val="00084396"/>
    <w:rsid w:val="00086EE9"/>
    <w:rsid w:val="00087233"/>
    <w:rsid w:val="000879BA"/>
    <w:rsid w:val="00087AB3"/>
    <w:rsid w:val="00087CDE"/>
    <w:rsid w:val="000921F7"/>
    <w:rsid w:val="000945B1"/>
    <w:rsid w:val="00095A54"/>
    <w:rsid w:val="00096214"/>
    <w:rsid w:val="0009702C"/>
    <w:rsid w:val="000A09B1"/>
    <w:rsid w:val="000A2EFB"/>
    <w:rsid w:val="000A6263"/>
    <w:rsid w:val="000A72B7"/>
    <w:rsid w:val="000B0789"/>
    <w:rsid w:val="000B1C8E"/>
    <w:rsid w:val="000B2585"/>
    <w:rsid w:val="000B3AA7"/>
    <w:rsid w:val="000B67ED"/>
    <w:rsid w:val="000B7667"/>
    <w:rsid w:val="000B7823"/>
    <w:rsid w:val="000C0451"/>
    <w:rsid w:val="000C18B0"/>
    <w:rsid w:val="000C20EC"/>
    <w:rsid w:val="000C2AEC"/>
    <w:rsid w:val="000C2D2D"/>
    <w:rsid w:val="000C322A"/>
    <w:rsid w:val="000C402B"/>
    <w:rsid w:val="000C590D"/>
    <w:rsid w:val="000C5D0C"/>
    <w:rsid w:val="000C63E2"/>
    <w:rsid w:val="000C6CB9"/>
    <w:rsid w:val="000D09BC"/>
    <w:rsid w:val="000D0B77"/>
    <w:rsid w:val="000D14B4"/>
    <w:rsid w:val="000D1815"/>
    <w:rsid w:val="000D2148"/>
    <w:rsid w:val="000D2495"/>
    <w:rsid w:val="000D2A1A"/>
    <w:rsid w:val="000D39DE"/>
    <w:rsid w:val="000D4677"/>
    <w:rsid w:val="000D4B58"/>
    <w:rsid w:val="000D548F"/>
    <w:rsid w:val="000D55FE"/>
    <w:rsid w:val="000D7E90"/>
    <w:rsid w:val="000E0419"/>
    <w:rsid w:val="000E12AD"/>
    <w:rsid w:val="000E3467"/>
    <w:rsid w:val="000E3FF0"/>
    <w:rsid w:val="000E56AF"/>
    <w:rsid w:val="000E7532"/>
    <w:rsid w:val="000E7983"/>
    <w:rsid w:val="000E7FEF"/>
    <w:rsid w:val="000F1804"/>
    <w:rsid w:val="000F3E80"/>
    <w:rsid w:val="000F48A7"/>
    <w:rsid w:val="000F74DE"/>
    <w:rsid w:val="00100031"/>
    <w:rsid w:val="00100816"/>
    <w:rsid w:val="0010214F"/>
    <w:rsid w:val="00103F85"/>
    <w:rsid w:val="001062AB"/>
    <w:rsid w:val="0010661F"/>
    <w:rsid w:val="00106945"/>
    <w:rsid w:val="001104C5"/>
    <w:rsid w:val="00110A09"/>
    <w:rsid w:val="00110B40"/>
    <w:rsid w:val="00110E0E"/>
    <w:rsid w:val="001123DC"/>
    <w:rsid w:val="001148D4"/>
    <w:rsid w:val="0011565E"/>
    <w:rsid w:val="001158DF"/>
    <w:rsid w:val="00115EDD"/>
    <w:rsid w:val="00116327"/>
    <w:rsid w:val="0012012D"/>
    <w:rsid w:val="00120DFB"/>
    <w:rsid w:val="00120EDC"/>
    <w:rsid w:val="00121868"/>
    <w:rsid w:val="00121999"/>
    <w:rsid w:val="0012203B"/>
    <w:rsid w:val="00124E76"/>
    <w:rsid w:val="00125D87"/>
    <w:rsid w:val="00134FCD"/>
    <w:rsid w:val="0013508F"/>
    <w:rsid w:val="00136D4C"/>
    <w:rsid w:val="0014083F"/>
    <w:rsid w:val="00142C84"/>
    <w:rsid w:val="00143309"/>
    <w:rsid w:val="00143A57"/>
    <w:rsid w:val="00144AD6"/>
    <w:rsid w:val="00144B84"/>
    <w:rsid w:val="00145186"/>
    <w:rsid w:val="00145A69"/>
    <w:rsid w:val="00146034"/>
    <w:rsid w:val="00146202"/>
    <w:rsid w:val="00151DE7"/>
    <w:rsid w:val="00153CE1"/>
    <w:rsid w:val="001558AA"/>
    <w:rsid w:val="00156D6E"/>
    <w:rsid w:val="0016058A"/>
    <w:rsid w:val="001616BF"/>
    <w:rsid w:val="001616EC"/>
    <w:rsid w:val="00161EA2"/>
    <w:rsid w:val="0016262C"/>
    <w:rsid w:val="00164B30"/>
    <w:rsid w:val="0016521A"/>
    <w:rsid w:val="00165914"/>
    <w:rsid w:val="00166D5B"/>
    <w:rsid w:val="001703C4"/>
    <w:rsid w:val="00170C13"/>
    <w:rsid w:val="0017135A"/>
    <w:rsid w:val="00171697"/>
    <w:rsid w:val="001717EA"/>
    <w:rsid w:val="00171CCF"/>
    <w:rsid w:val="001721BE"/>
    <w:rsid w:val="00172218"/>
    <w:rsid w:val="0017453F"/>
    <w:rsid w:val="00174C1D"/>
    <w:rsid w:val="00177BE4"/>
    <w:rsid w:val="001802E7"/>
    <w:rsid w:val="00180C4E"/>
    <w:rsid w:val="00182DE2"/>
    <w:rsid w:val="001842DB"/>
    <w:rsid w:val="00184DC3"/>
    <w:rsid w:val="001867A4"/>
    <w:rsid w:val="0018782C"/>
    <w:rsid w:val="00190AF5"/>
    <w:rsid w:val="0019179D"/>
    <w:rsid w:val="00192542"/>
    <w:rsid w:val="00193F9D"/>
    <w:rsid w:val="00197D9E"/>
    <w:rsid w:val="001A0EAE"/>
    <w:rsid w:val="001A1509"/>
    <w:rsid w:val="001A1569"/>
    <w:rsid w:val="001A1F02"/>
    <w:rsid w:val="001A2EAE"/>
    <w:rsid w:val="001A3444"/>
    <w:rsid w:val="001A35AB"/>
    <w:rsid w:val="001A3C55"/>
    <w:rsid w:val="001A730C"/>
    <w:rsid w:val="001B0BA2"/>
    <w:rsid w:val="001B1589"/>
    <w:rsid w:val="001B1992"/>
    <w:rsid w:val="001B1A4A"/>
    <w:rsid w:val="001B25FA"/>
    <w:rsid w:val="001B274F"/>
    <w:rsid w:val="001B3B97"/>
    <w:rsid w:val="001B4104"/>
    <w:rsid w:val="001B4439"/>
    <w:rsid w:val="001B4461"/>
    <w:rsid w:val="001B4637"/>
    <w:rsid w:val="001B483F"/>
    <w:rsid w:val="001B4A11"/>
    <w:rsid w:val="001B6F9B"/>
    <w:rsid w:val="001B71CA"/>
    <w:rsid w:val="001C06D9"/>
    <w:rsid w:val="001C0A13"/>
    <w:rsid w:val="001C269C"/>
    <w:rsid w:val="001C3244"/>
    <w:rsid w:val="001C3457"/>
    <w:rsid w:val="001C4CAD"/>
    <w:rsid w:val="001C612E"/>
    <w:rsid w:val="001D071F"/>
    <w:rsid w:val="001D0777"/>
    <w:rsid w:val="001D1352"/>
    <w:rsid w:val="001D1B93"/>
    <w:rsid w:val="001D1F89"/>
    <w:rsid w:val="001D225A"/>
    <w:rsid w:val="001D2528"/>
    <w:rsid w:val="001D279D"/>
    <w:rsid w:val="001D2B7D"/>
    <w:rsid w:val="001D3232"/>
    <w:rsid w:val="001D5174"/>
    <w:rsid w:val="001D61DF"/>
    <w:rsid w:val="001D6B05"/>
    <w:rsid w:val="001D6DC4"/>
    <w:rsid w:val="001D73BD"/>
    <w:rsid w:val="001E0AF5"/>
    <w:rsid w:val="001E104C"/>
    <w:rsid w:val="001E1372"/>
    <w:rsid w:val="001E1DC6"/>
    <w:rsid w:val="001E1EB7"/>
    <w:rsid w:val="001E639F"/>
    <w:rsid w:val="001E6C3B"/>
    <w:rsid w:val="001E713D"/>
    <w:rsid w:val="001E79AC"/>
    <w:rsid w:val="001F0E31"/>
    <w:rsid w:val="001F3177"/>
    <w:rsid w:val="001F7056"/>
    <w:rsid w:val="0020069E"/>
    <w:rsid w:val="00204409"/>
    <w:rsid w:val="002053F6"/>
    <w:rsid w:val="002061EC"/>
    <w:rsid w:val="00206C12"/>
    <w:rsid w:val="00207009"/>
    <w:rsid w:val="002075AE"/>
    <w:rsid w:val="002077F9"/>
    <w:rsid w:val="00210422"/>
    <w:rsid w:val="002126D3"/>
    <w:rsid w:val="00212931"/>
    <w:rsid w:val="00214088"/>
    <w:rsid w:val="00214402"/>
    <w:rsid w:val="00214B32"/>
    <w:rsid w:val="00215589"/>
    <w:rsid w:val="00215763"/>
    <w:rsid w:val="002159FB"/>
    <w:rsid w:val="00215C04"/>
    <w:rsid w:val="0021618E"/>
    <w:rsid w:val="002161E0"/>
    <w:rsid w:val="002164A5"/>
    <w:rsid w:val="00216BF9"/>
    <w:rsid w:val="00217D51"/>
    <w:rsid w:val="00220694"/>
    <w:rsid w:val="00220B9D"/>
    <w:rsid w:val="00221006"/>
    <w:rsid w:val="00221E7F"/>
    <w:rsid w:val="00222C21"/>
    <w:rsid w:val="00224CE0"/>
    <w:rsid w:val="0022535B"/>
    <w:rsid w:val="00225CD3"/>
    <w:rsid w:val="00226A3D"/>
    <w:rsid w:val="002271E3"/>
    <w:rsid w:val="002274B4"/>
    <w:rsid w:val="00227AD1"/>
    <w:rsid w:val="002303AA"/>
    <w:rsid w:val="00230F96"/>
    <w:rsid w:val="00232608"/>
    <w:rsid w:val="002332BE"/>
    <w:rsid w:val="0023342E"/>
    <w:rsid w:val="002351D4"/>
    <w:rsid w:val="002356BC"/>
    <w:rsid w:val="00237E64"/>
    <w:rsid w:val="002402D4"/>
    <w:rsid w:val="0024042E"/>
    <w:rsid w:val="0024127C"/>
    <w:rsid w:val="0024156B"/>
    <w:rsid w:val="00242F81"/>
    <w:rsid w:val="002435A2"/>
    <w:rsid w:val="00243FD2"/>
    <w:rsid w:val="0024441F"/>
    <w:rsid w:val="002458C3"/>
    <w:rsid w:val="00245972"/>
    <w:rsid w:val="0024627E"/>
    <w:rsid w:val="00247853"/>
    <w:rsid w:val="00247981"/>
    <w:rsid w:val="002505AA"/>
    <w:rsid w:val="00252B82"/>
    <w:rsid w:val="002540DB"/>
    <w:rsid w:val="00255081"/>
    <w:rsid w:val="00255B61"/>
    <w:rsid w:val="00262023"/>
    <w:rsid w:val="00263C86"/>
    <w:rsid w:val="00264420"/>
    <w:rsid w:val="00264E78"/>
    <w:rsid w:val="00266C69"/>
    <w:rsid w:val="0027004D"/>
    <w:rsid w:val="00270DDF"/>
    <w:rsid w:val="00270FCF"/>
    <w:rsid w:val="00271C60"/>
    <w:rsid w:val="0027275C"/>
    <w:rsid w:val="00272A2B"/>
    <w:rsid w:val="00272BA0"/>
    <w:rsid w:val="00273A30"/>
    <w:rsid w:val="00273E85"/>
    <w:rsid w:val="00274B7D"/>
    <w:rsid w:val="00275BA2"/>
    <w:rsid w:val="0027737D"/>
    <w:rsid w:val="002776E5"/>
    <w:rsid w:val="00277C50"/>
    <w:rsid w:val="00281C68"/>
    <w:rsid w:val="002829FC"/>
    <w:rsid w:val="00283507"/>
    <w:rsid w:val="00283707"/>
    <w:rsid w:val="00283EC6"/>
    <w:rsid w:val="00285621"/>
    <w:rsid w:val="00285EC1"/>
    <w:rsid w:val="002874D4"/>
    <w:rsid w:val="00291583"/>
    <w:rsid w:val="00291AC9"/>
    <w:rsid w:val="002932AC"/>
    <w:rsid w:val="00293E8D"/>
    <w:rsid w:val="00294DBA"/>
    <w:rsid w:val="00296112"/>
    <w:rsid w:val="002A0359"/>
    <w:rsid w:val="002A2315"/>
    <w:rsid w:val="002A2E8B"/>
    <w:rsid w:val="002A3009"/>
    <w:rsid w:val="002A43E2"/>
    <w:rsid w:val="002A44C6"/>
    <w:rsid w:val="002A4C2F"/>
    <w:rsid w:val="002A4E71"/>
    <w:rsid w:val="002A5A80"/>
    <w:rsid w:val="002A5B5E"/>
    <w:rsid w:val="002A61C0"/>
    <w:rsid w:val="002A67EE"/>
    <w:rsid w:val="002A70D7"/>
    <w:rsid w:val="002A7F02"/>
    <w:rsid w:val="002B071E"/>
    <w:rsid w:val="002B12FC"/>
    <w:rsid w:val="002B153C"/>
    <w:rsid w:val="002B33FA"/>
    <w:rsid w:val="002B3416"/>
    <w:rsid w:val="002B3908"/>
    <w:rsid w:val="002B4295"/>
    <w:rsid w:val="002B5DC5"/>
    <w:rsid w:val="002B68CA"/>
    <w:rsid w:val="002B7C73"/>
    <w:rsid w:val="002C07D4"/>
    <w:rsid w:val="002C145A"/>
    <w:rsid w:val="002C16AC"/>
    <w:rsid w:val="002C1AE0"/>
    <w:rsid w:val="002C2B63"/>
    <w:rsid w:val="002C4D7D"/>
    <w:rsid w:val="002C4FD3"/>
    <w:rsid w:val="002C6542"/>
    <w:rsid w:val="002C6C80"/>
    <w:rsid w:val="002C757D"/>
    <w:rsid w:val="002C7C3F"/>
    <w:rsid w:val="002D0807"/>
    <w:rsid w:val="002D15ED"/>
    <w:rsid w:val="002D2710"/>
    <w:rsid w:val="002D3130"/>
    <w:rsid w:val="002D4B91"/>
    <w:rsid w:val="002D5716"/>
    <w:rsid w:val="002D62C7"/>
    <w:rsid w:val="002E3A4E"/>
    <w:rsid w:val="002E655C"/>
    <w:rsid w:val="002E66A8"/>
    <w:rsid w:val="002E698C"/>
    <w:rsid w:val="002E70D2"/>
    <w:rsid w:val="002E7428"/>
    <w:rsid w:val="002F01BC"/>
    <w:rsid w:val="002F1A94"/>
    <w:rsid w:val="002F1ED6"/>
    <w:rsid w:val="002F215D"/>
    <w:rsid w:val="002F2410"/>
    <w:rsid w:val="002F2476"/>
    <w:rsid w:val="002F3354"/>
    <w:rsid w:val="002F557F"/>
    <w:rsid w:val="002F571C"/>
    <w:rsid w:val="002F59F9"/>
    <w:rsid w:val="002F5FF0"/>
    <w:rsid w:val="002F6103"/>
    <w:rsid w:val="002F79B1"/>
    <w:rsid w:val="003000BA"/>
    <w:rsid w:val="00300654"/>
    <w:rsid w:val="00300C31"/>
    <w:rsid w:val="00302026"/>
    <w:rsid w:val="0030426D"/>
    <w:rsid w:val="00304B12"/>
    <w:rsid w:val="00304E81"/>
    <w:rsid w:val="003053FB"/>
    <w:rsid w:val="00305F3C"/>
    <w:rsid w:val="00306979"/>
    <w:rsid w:val="00307421"/>
    <w:rsid w:val="00310870"/>
    <w:rsid w:val="003108C0"/>
    <w:rsid w:val="00310C5C"/>
    <w:rsid w:val="003119A7"/>
    <w:rsid w:val="003145F8"/>
    <w:rsid w:val="00315378"/>
    <w:rsid w:val="0031562C"/>
    <w:rsid w:val="00316950"/>
    <w:rsid w:val="00321E22"/>
    <w:rsid w:val="0032582E"/>
    <w:rsid w:val="00326CB5"/>
    <w:rsid w:val="00330F12"/>
    <w:rsid w:val="003337D6"/>
    <w:rsid w:val="00333BF3"/>
    <w:rsid w:val="003348F6"/>
    <w:rsid w:val="00334C95"/>
    <w:rsid w:val="0033665D"/>
    <w:rsid w:val="00336F59"/>
    <w:rsid w:val="00336FDE"/>
    <w:rsid w:val="0034076F"/>
    <w:rsid w:val="00340AC7"/>
    <w:rsid w:val="00341321"/>
    <w:rsid w:val="00342813"/>
    <w:rsid w:val="00342BCB"/>
    <w:rsid w:val="00343010"/>
    <w:rsid w:val="00343EC8"/>
    <w:rsid w:val="00344973"/>
    <w:rsid w:val="0034741F"/>
    <w:rsid w:val="0035005E"/>
    <w:rsid w:val="003509F9"/>
    <w:rsid w:val="0035135C"/>
    <w:rsid w:val="00353317"/>
    <w:rsid w:val="00354666"/>
    <w:rsid w:val="003564E7"/>
    <w:rsid w:val="00356642"/>
    <w:rsid w:val="003566BB"/>
    <w:rsid w:val="0035676F"/>
    <w:rsid w:val="00357953"/>
    <w:rsid w:val="00357D92"/>
    <w:rsid w:val="00361B7F"/>
    <w:rsid w:val="00361D0F"/>
    <w:rsid w:val="003629BE"/>
    <w:rsid w:val="00362BF8"/>
    <w:rsid w:val="00366A9F"/>
    <w:rsid w:val="00367FCC"/>
    <w:rsid w:val="00370820"/>
    <w:rsid w:val="003709E8"/>
    <w:rsid w:val="003712EA"/>
    <w:rsid w:val="0037136D"/>
    <w:rsid w:val="00371959"/>
    <w:rsid w:val="00371BE7"/>
    <w:rsid w:val="00371C57"/>
    <w:rsid w:val="0037444E"/>
    <w:rsid w:val="003754E9"/>
    <w:rsid w:val="00380820"/>
    <w:rsid w:val="00380969"/>
    <w:rsid w:val="003809DF"/>
    <w:rsid w:val="00381B83"/>
    <w:rsid w:val="00381E11"/>
    <w:rsid w:val="00382EC1"/>
    <w:rsid w:val="00384F9F"/>
    <w:rsid w:val="00386973"/>
    <w:rsid w:val="00386E75"/>
    <w:rsid w:val="0039001D"/>
    <w:rsid w:val="00391F4E"/>
    <w:rsid w:val="0039225F"/>
    <w:rsid w:val="00392CFE"/>
    <w:rsid w:val="0039303A"/>
    <w:rsid w:val="00393B7F"/>
    <w:rsid w:val="00393DF5"/>
    <w:rsid w:val="0039582B"/>
    <w:rsid w:val="00395A0A"/>
    <w:rsid w:val="00396149"/>
    <w:rsid w:val="003A2116"/>
    <w:rsid w:val="003A2C91"/>
    <w:rsid w:val="003A2CA6"/>
    <w:rsid w:val="003A526B"/>
    <w:rsid w:val="003B06A7"/>
    <w:rsid w:val="003B1FC7"/>
    <w:rsid w:val="003B258C"/>
    <w:rsid w:val="003B28B2"/>
    <w:rsid w:val="003B4616"/>
    <w:rsid w:val="003B5B7C"/>
    <w:rsid w:val="003B6F61"/>
    <w:rsid w:val="003C0B6E"/>
    <w:rsid w:val="003C1362"/>
    <w:rsid w:val="003C1820"/>
    <w:rsid w:val="003C4550"/>
    <w:rsid w:val="003C4C5F"/>
    <w:rsid w:val="003C5189"/>
    <w:rsid w:val="003C59F2"/>
    <w:rsid w:val="003C63D8"/>
    <w:rsid w:val="003C6645"/>
    <w:rsid w:val="003D1566"/>
    <w:rsid w:val="003D16DE"/>
    <w:rsid w:val="003D19ED"/>
    <w:rsid w:val="003D2A3B"/>
    <w:rsid w:val="003D3F87"/>
    <w:rsid w:val="003D56D2"/>
    <w:rsid w:val="003D59CC"/>
    <w:rsid w:val="003D700E"/>
    <w:rsid w:val="003D7630"/>
    <w:rsid w:val="003E1FC5"/>
    <w:rsid w:val="003E23A4"/>
    <w:rsid w:val="003E3D56"/>
    <w:rsid w:val="003E4196"/>
    <w:rsid w:val="003E4F29"/>
    <w:rsid w:val="003E510A"/>
    <w:rsid w:val="003E522A"/>
    <w:rsid w:val="003E560E"/>
    <w:rsid w:val="003F283F"/>
    <w:rsid w:val="003F57EF"/>
    <w:rsid w:val="003F64F9"/>
    <w:rsid w:val="003F6BA2"/>
    <w:rsid w:val="003F731C"/>
    <w:rsid w:val="00402DB6"/>
    <w:rsid w:val="004030D1"/>
    <w:rsid w:val="0040574E"/>
    <w:rsid w:val="00405DA1"/>
    <w:rsid w:val="00405F70"/>
    <w:rsid w:val="004070E0"/>
    <w:rsid w:val="004078B2"/>
    <w:rsid w:val="00407979"/>
    <w:rsid w:val="00407C7C"/>
    <w:rsid w:val="00414A5D"/>
    <w:rsid w:val="00417AA4"/>
    <w:rsid w:val="00417CEB"/>
    <w:rsid w:val="00420018"/>
    <w:rsid w:val="00420B6F"/>
    <w:rsid w:val="00421B6E"/>
    <w:rsid w:val="00421C7C"/>
    <w:rsid w:val="00422AF2"/>
    <w:rsid w:val="00422B69"/>
    <w:rsid w:val="0042452C"/>
    <w:rsid w:val="00424C00"/>
    <w:rsid w:val="00425091"/>
    <w:rsid w:val="00425104"/>
    <w:rsid w:val="004261D0"/>
    <w:rsid w:val="00426ADE"/>
    <w:rsid w:val="00427563"/>
    <w:rsid w:val="004277D4"/>
    <w:rsid w:val="00427A7C"/>
    <w:rsid w:val="00427EBE"/>
    <w:rsid w:val="00431BED"/>
    <w:rsid w:val="004339E5"/>
    <w:rsid w:val="00433FB6"/>
    <w:rsid w:val="004340D0"/>
    <w:rsid w:val="00434706"/>
    <w:rsid w:val="004347F5"/>
    <w:rsid w:val="00434966"/>
    <w:rsid w:val="004353AA"/>
    <w:rsid w:val="00435E5B"/>
    <w:rsid w:val="00436091"/>
    <w:rsid w:val="00436D86"/>
    <w:rsid w:val="00437878"/>
    <w:rsid w:val="00440671"/>
    <w:rsid w:val="004409FB"/>
    <w:rsid w:val="00440CCE"/>
    <w:rsid w:val="004415E9"/>
    <w:rsid w:val="004418FF"/>
    <w:rsid w:val="00441B9D"/>
    <w:rsid w:val="0044313A"/>
    <w:rsid w:val="0044455F"/>
    <w:rsid w:val="00445324"/>
    <w:rsid w:val="004470BE"/>
    <w:rsid w:val="0044723B"/>
    <w:rsid w:val="00447F12"/>
    <w:rsid w:val="00451DE7"/>
    <w:rsid w:val="00453CEC"/>
    <w:rsid w:val="00453DF9"/>
    <w:rsid w:val="00454C98"/>
    <w:rsid w:val="00455020"/>
    <w:rsid w:val="00457C55"/>
    <w:rsid w:val="00457D10"/>
    <w:rsid w:val="004602C6"/>
    <w:rsid w:val="00461130"/>
    <w:rsid w:val="00464ECE"/>
    <w:rsid w:val="004650AF"/>
    <w:rsid w:val="00465A7C"/>
    <w:rsid w:val="00465F42"/>
    <w:rsid w:val="0046600C"/>
    <w:rsid w:val="0046632B"/>
    <w:rsid w:val="00470F6F"/>
    <w:rsid w:val="00470F88"/>
    <w:rsid w:val="004715CF"/>
    <w:rsid w:val="00471669"/>
    <w:rsid w:val="004738EE"/>
    <w:rsid w:val="00476E96"/>
    <w:rsid w:val="004773B2"/>
    <w:rsid w:val="00482378"/>
    <w:rsid w:val="0048464D"/>
    <w:rsid w:val="00484EA1"/>
    <w:rsid w:val="00485DE1"/>
    <w:rsid w:val="00486442"/>
    <w:rsid w:val="004870F0"/>
    <w:rsid w:val="00487152"/>
    <w:rsid w:val="004872B0"/>
    <w:rsid w:val="00490664"/>
    <w:rsid w:val="00490892"/>
    <w:rsid w:val="00490989"/>
    <w:rsid w:val="00491959"/>
    <w:rsid w:val="00492094"/>
    <w:rsid w:val="00492425"/>
    <w:rsid w:val="00492914"/>
    <w:rsid w:val="004934AF"/>
    <w:rsid w:val="004937D7"/>
    <w:rsid w:val="004940F4"/>
    <w:rsid w:val="00494182"/>
    <w:rsid w:val="00495C45"/>
    <w:rsid w:val="00497B8D"/>
    <w:rsid w:val="004A1C30"/>
    <w:rsid w:val="004A2A3A"/>
    <w:rsid w:val="004A2DB1"/>
    <w:rsid w:val="004A51B7"/>
    <w:rsid w:val="004B065E"/>
    <w:rsid w:val="004B0ACB"/>
    <w:rsid w:val="004B181C"/>
    <w:rsid w:val="004B1ED8"/>
    <w:rsid w:val="004B1F24"/>
    <w:rsid w:val="004B2591"/>
    <w:rsid w:val="004B35F2"/>
    <w:rsid w:val="004B5FCC"/>
    <w:rsid w:val="004B6B0B"/>
    <w:rsid w:val="004B7B01"/>
    <w:rsid w:val="004B7BBC"/>
    <w:rsid w:val="004C38DC"/>
    <w:rsid w:val="004D0C2C"/>
    <w:rsid w:val="004D2380"/>
    <w:rsid w:val="004D2A42"/>
    <w:rsid w:val="004D2A60"/>
    <w:rsid w:val="004D39D1"/>
    <w:rsid w:val="004D3C62"/>
    <w:rsid w:val="004D42E2"/>
    <w:rsid w:val="004D43A3"/>
    <w:rsid w:val="004D4E3C"/>
    <w:rsid w:val="004D5D09"/>
    <w:rsid w:val="004D6307"/>
    <w:rsid w:val="004D7937"/>
    <w:rsid w:val="004D7C89"/>
    <w:rsid w:val="004E00FD"/>
    <w:rsid w:val="004E066A"/>
    <w:rsid w:val="004E110A"/>
    <w:rsid w:val="004E3805"/>
    <w:rsid w:val="004E3A6D"/>
    <w:rsid w:val="004E3C0E"/>
    <w:rsid w:val="004E42A3"/>
    <w:rsid w:val="004E791F"/>
    <w:rsid w:val="004E7DCE"/>
    <w:rsid w:val="004F0EE3"/>
    <w:rsid w:val="004F1778"/>
    <w:rsid w:val="004F225C"/>
    <w:rsid w:val="004F3189"/>
    <w:rsid w:val="004F5CC3"/>
    <w:rsid w:val="004F6697"/>
    <w:rsid w:val="004F678B"/>
    <w:rsid w:val="004F6967"/>
    <w:rsid w:val="004F70EA"/>
    <w:rsid w:val="004F7142"/>
    <w:rsid w:val="004F7AD4"/>
    <w:rsid w:val="005001A1"/>
    <w:rsid w:val="0050098F"/>
    <w:rsid w:val="0050225B"/>
    <w:rsid w:val="005032B7"/>
    <w:rsid w:val="005038C9"/>
    <w:rsid w:val="005044F6"/>
    <w:rsid w:val="00504BD8"/>
    <w:rsid w:val="00504C22"/>
    <w:rsid w:val="00504CB1"/>
    <w:rsid w:val="00505E3C"/>
    <w:rsid w:val="0050777E"/>
    <w:rsid w:val="005077FC"/>
    <w:rsid w:val="005103B0"/>
    <w:rsid w:val="00511ADF"/>
    <w:rsid w:val="005120B2"/>
    <w:rsid w:val="00512B36"/>
    <w:rsid w:val="00512D3F"/>
    <w:rsid w:val="005136DD"/>
    <w:rsid w:val="005138CC"/>
    <w:rsid w:val="005146AA"/>
    <w:rsid w:val="00514AAF"/>
    <w:rsid w:val="00514E53"/>
    <w:rsid w:val="00515334"/>
    <w:rsid w:val="00516B53"/>
    <w:rsid w:val="00517D9E"/>
    <w:rsid w:val="00520545"/>
    <w:rsid w:val="005205AC"/>
    <w:rsid w:val="005213A7"/>
    <w:rsid w:val="0052160B"/>
    <w:rsid w:val="0052222A"/>
    <w:rsid w:val="005228FF"/>
    <w:rsid w:val="00523EDE"/>
    <w:rsid w:val="00524359"/>
    <w:rsid w:val="005246CA"/>
    <w:rsid w:val="00526A91"/>
    <w:rsid w:val="00526E2E"/>
    <w:rsid w:val="00531243"/>
    <w:rsid w:val="0053211B"/>
    <w:rsid w:val="005322E9"/>
    <w:rsid w:val="0053258E"/>
    <w:rsid w:val="005340C1"/>
    <w:rsid w:val="0053415A"/>
    <w:rsid w:val="0053466F"/>
    <w:rsid w:val="0053679F"/>
    <w:rsid w:val="00536E6B"/>
    <w:rsid w:val="00541567"/>
    <w:rsid w:val="005430D1"/>
    <w:rsid w:val="00543870"/>
    <w:rsid w:val="00545D8E"/>
    <w:rsid w:val="00546474"/>
    <w:rsid w:val="005466E6"/>
    <w:rsid w:val="00546F3F"/>
    <w:rsid w:val="0054742A"/>
    <w:rsid w:val="00547B30"/>
    <w:rsid w:val="00550B44"/>
    <w:rsid w:val="00550B74"/>
    <w:rsid w:val="00553789"/>
    <w:rsid w:val="00553BF3"/>
    <w:rsid w:val="00553D70"/>
    <w:rsid w:val="00554432"/>
    <w:rsid w:val="00555EE8"/>
    <w:rsid w:val="00556500"/>
    <w:rsid w:val="00556D93"/>
    <w:rsid w:val="00557D91"/>
    <w:rsid w:val="005629DF"/>
    <w:rsid w:val="00562BC9"/>
    <w:rsid w:val="00564ED6"/>
    <w:rsid w:val="00565B4E"/>
    <w:rsid w:val="00566932"/>
    <w:rsid w:val="005669C0"/>
    <w:rsid w:val="00567B9E"/>
    <w:rsid w:val="00570664"/>
    <w:rsid w:val="0057097D"/>
    <w:rsid w:val="00571CFD"/>
    <w:rsid w:val="00577DEA"/>
    <w:rsid w:val="005805D2"/>
    <w:rsid w:val="0058068E"/>
    <w:rsid w:val="0058094C"/>
    <w:rsid w:val="005820AB"/>
    <w:rsid w:val="0058224E"/>
    <w:rsid w:val="005841BD"/>
    <w:rsid w:val="00584D5A"/>
    <w:rsid w:val="00585EF9"/>
    <w:rsid w:val="005867BF"/>
    <w:rsid w:val="00587058"/>
    <w:rsid w:val="00587CAB"/>
    <w:rsid w:val="00587E56"/>
    <w:rsid w:val="0059100F"/>
    <w:rsid w:val="00592F3E"/>
    <w:rsid w:val="005935B8"/>
    <w:rsid w:val="00594976"/>
    <w:rsid w:val="00594CEF"/>
    <w:rsid w:val="005961C6"/>
    <w:rsid w:val="00596C85"/>
    <w:rsid w:val="0059758F"/>
    <w:rsid w:val="005A1AB1"/>
    <w:rsid w:val="005A1C64"/>
    <w:rsid w:val="005A2423"/>
    <w:rsid w:val="005A33C6"/>
    <w:rsid w:val="005A3D92"/>
    <w:rsid w:val="005A4310"/>
    <w:rsid w:val="005A4862"/>
    <w:rsid w:val="005A4924"/>
    <w:rsid w:val="005A5198"/>
    <w:rsid w:val="005A7174"/>
    <w:rsid w:val="005A7743"/>
    <w:rsid w:val="005A7DA7"/>
    <w:rsid w:val="005B0B74"/>
    <w:rsid w:val="005B0BAA"/>
    <w:rsid w:val="005B2D6D"/>
    <w:rsid w:val="005B301A"/>
    <w:rsid w:val="005B32F3"/>
    <w:rsid w:val="005B3AC1"/>
    <w:rsid w:val="005B4156"/>
    <w:rsid w:val="005B4956"/>
    <w:rsid w:val="005B4DB4"/>
    <w:rsid w:val="005B4DBE"/>
    <w:rsid w:val="005B4E0B"/>
    <w:rsid w:val="005B55B9"/>
    <w:rsid w:val="005B6C5C"/>
    <w:rsid w:val="005B7408"/>
    <w:rsid w:val="005C0DB1"/>
    <w:rsid w:val="005C47F0"/>
    <w:rsid w:val="005C738E"/>
    <w:rsid w:val="005C791D"/>
    <w:rsid w:val="005C7D71"/>
    <w:rsid w:val="005D1A7D"/>
    <w:rsid w:val="005D1E6B"/>
    <w:rsid w:val="005D2AFF"/>
    <w:rsid w:val="005D4609"/>
    <w:rsid w:val="005D6785"/>
    <w:rsid w:val="005D7D6B"/>
    <w:rsid w:val="005D7E41"/>
    <w:rsid w:val="005E0B42"/>
    <w:rsid w:val="005E1B02"/>
    <w:rsid w:val="005E1CAF"/>
    <w:rsid w:val="005E39F5"/>
    <w:rsid w:val="005E3A66"/>
    <w:rsid w:val="005E3BB2"/>
    <w:rsid w:val="005E3C4E"/>
    <w:rsid w:val="005E4475"/>
    <w:rsid w:val="005E6D1E"/>
    <w:rsid w:val="005E7445"/>
    <w:rsid w:val="005F0761"/>
    <w:rsid w:val="005F0CE1"/>
    <w:rsid w:val="005F1790"/>
    <w:rsid w:val="005F249B"/>
    <w:rsid w:val="005F263B"/>
    <w:rsid w:val="005F2ECC"/>
    <w:rsid w:val="005F3372"/>
    <w:rsid w:val="005F49CF"/>
    <w:rsid w:val="005F5133"/>
    <w:rsid w:val="005F643A"/>
    <w:rsid w:val="005F723A"/>
    <w:rsid w:val="00601027"/>
    <w:rsid w:val="0060139E"/>
    <w:rsid w:val="00601DB9"/>
    <w:rsid w:val="006025B5"/>
    <w:rsid w:val="006032C7"/>
    <w:rsid w:val="006033C4"/>
    <w:rsid w:val="00604A2D"/>
    <w:rsid w:val="00605FA4"/>
    <w:rsid w:val="00606953"/>
    <w:rsid w:val="00606C87"/>
    <w:rsid w:val="00607162"/>
    <w:rsid w:val="006072F1"/>
    <w:rsid w:val="00607934"/>
    <w:rsid w:val="00610C83"/>
    <w:rsid w:val="0061186F"/>
    <w:rsid w:val="00611AE7"/>
    <w:rsid w:val="006135F7"/>
    <w:rsid w:val="006159E8"/>
    <w:rsid w:val="00615E64"/>
    <w:rsid w:val="00615EA3"/>
    <w:rsid w:val="006166F3"/>
    <w:rsid w:val="00617468"/>
    <w:rsid w:val="0062122E"/>
    <w:rsid w:val="0062180D"/>
    <w:rsid w:val="00621D0D"/>
    <w:rsid w:val="006220DB"/>
    <w:rsid w:val="006237F0"/>
    <w:rsid w:val="00623DD0"/>
    <w:rsid w:val="00625F7A"/>
    <w:rsid w:val="00627D2B"/>
    <w:rsid w:val="00631480"/>
    <w:rsid w:val="0063246C"/>
    <w:rsid w:val="006337CE"/>
    <w:rsid w:val="00633A50"/>
    <w:rsid w:val="00633C0F"/>
    <w:rsid w:val="00634101"/>
    <w:rsid w:val="00634109"/>
    <w:rsid w:val="00634DCA"/>
    <w:rsid w:val="00636E30"/>
    <w:rsid w:val="00637BCE"/>
    <w:rsid w:val="006401A0"/>
    <w:rsid w:val="00640640"/>
    <w:rsid w:val="00641127"/>
    <w:rsid w:val="00642620"/>
    <w:rsid w:val="00642BDA"/>
    <w:rsid w:val="006431E2"/>
    <w:rsid w:val="0064366E"/>
    <w:rsid w:val="0064372B"/>
    <w:rsid w:val="0064402A"/>
    <w:rsid w:val="006441C6"/>
    <w:rsid w:val="00644403"/>
    <w:rsid w:val="00645378"/>
    <w:rsid w:val="00645558"/>
    <w:rsid w:val="00645E28"/>
    <w:rsid w:val="00646393"/>
    <w:rsid w:val="00646460"/>
    <w:rsid w:val="00647C1B"/>
    <w:rsid w:val="00650098"/>
    <w:rsid w:val="00650AA8"/>
    <w:rsid w:val="00651E83"/>
    <w:rsid w:val="00651E9A"/>
    <w:rsid w:val="00652B9F"/>
    <w:rsid w:val="00652FE6"/>
    <w:rsid w:val="00654E14"/>
    <w:rsid w:val="0065655F"/>
    <w:rsid w:val="006566B9"/>
    <w:rsid w:val="00657671"/>
    <w:rsid w:val="00661052"/>
    <w:rsid w:val="006617F4"/>
    <w:rsid w:val="00662872"/>
    <w:rsid w:val="00662A03"/>
    <w:rsid w:val="0066523D"/>
    <w:rsid w:val="0066527C"/>
    <w:rsid w:val="00665757"/>
    <w:rsid w:val="00666020"/>
    <w:rsid w:val="00666200"/>
    <w:rsid w:val="00666E60"/>
    <w:rsid w:val="006675CF"/>
    <w:rsid w:val="006710EF"/>
    <w:rsid w:val="00673EA8"/>
    <w:rsid w:val="006754F6"/>
    <w:rsid w:val="00675D07"/>
    <w:rsid w:val="00676FA1"/>
    <w:rsid w:val="006778DB"/>
    <w:rsid w:val="00677A4B"/>
    <w:rsid w:val="0068025A"/>
    <w:rsid w:val="006827AC"/>
    <w:rsid w:val="00682D1A"/>
    <w:rsid w:val="006834EE"/>
    <w:rsid w:val="00683B9D"/>
    <w:rsid w:val="00684A4F"/>
    <w:rsid w:val="00685563"/>
    <w:rsid w:val="0068600F"/>
    <w:rsid w:val="006867B6"/>
    <w:rsid w:val="00686943"/>
    <w:rsid w:val="006905BE"/>
    <w:rsid w:val="006910D4"/>
    <w:rsid w:val="00691651"/>
    <w:rsid w:val="00691DB2"/>
    <w:rsid w:val="006921E7"/>
    <w:rsid w:val="006962B6"/>
    <w:rsid w:val="00697275"/>
    <w:rsid w:val="006973BE"/>
    <w:rsid w:val="006976AF"/>
    <w:rsid w:val="006977EB"/>
    <w:rsid w:val="006A09AB"/>
    <w:rsid w:val="006A180F"/>
    <w:rsid w:val="006A2101"/>
    <w:rsid w:val="006A2184"/>
    <w:rsid w:val="006A23A0"/>
    <w:rsid w:val="006A423D"/>
    <w:rsid w:val="006A435B"/>
    <w:rsid w:val="006A5EE4"/>
    <w:rsid w:val="006A68B3"/>
    <w:rsid w:val="006A6B5D"/>
    <w:rsid w:val="006B03CA"/>
    <w:rsid w:val="006B0601"/>
    <w:rsid w:val="006B0E3C"/>
    <w:rsid w:val="006B1F27"/>
    <w:rsid w:val="006B3D5D"/>
    <w:rsid w:val="006B5D5F"/>
    <w:rsid w:val="006B69AA"/>
    <w:rsid w:val="006B6F03"/>
    <w:rsid w:val="006B7EF8"/>
    <w:rsid w:val="006C169B"/>
    <w:rsid w:val="006C22DB"/>
    <w:rsid w:val="006C2A9C"/>
    <w:rsid w:val="006C62BD"/>
    <w:rsid w:val="006C6B4D"/>
    <w:rsid w:val="006D00B3"/>
    <w:rsid w:val="006D0631"/>
    <w:rsid w:val="006D0832"/>
    <w:rsid w:val="006D0FD9"/>
    <w:rsid w:val="006D2656"/>
    <w:rsid w:val="006D4A51"/>
    <w:rsid w:val="006D6323"/>
    <w:rsid w:val="006D7755"/>
    <w:rsid w:val="006D7DB3"/>
    <w:rsid w:val="006E1C91"/>
    <w:rsid w:val="006E3577"/>
    <w:rsid w:val="006E391F"/>
    <w:rsid w:val="006E4369"/>
    <w:rsid w:val="006E4B14"/>
    <w:rsid w:val="006E5336"/>
    <w:rsid w:val="006E684E"/>
    <w:rsid w:val="006E6B55"/>
    <w:rsid w:val="006E77B4"/>
    <w:rsid w:val="006F14A1"/>
    <w:rsid w:val="006F24C4"/>
    <w:rsid w:val="006F4EAF"/>
    <w:rsid w:val="006F750E"/>
    <w:rsid w:val="006F7FF7"/>
    <w:rsid w:val="00701414"/>
    <w:rsid w:val="00702A0C"/>
    <w:rsid w:val="007040EA"/>
    <w:rsid w:val="00706F53"/>
    <w:rsid w:val="00707D17"/>
    <w:rsid w:val="007105AC"/>
    <w:rsid w:val="00710D36"/>
    <w:rsid w:val="00711E71"/>
    <w:rsid w:val="00712534"/>
    <w:rsid w:val="00712ADA"/>
    <w:rsid w:val="0071348B"/>
    <w:rsid w:val="00713807"/>
    <w:rsid w:val="00714B45"/>
    <w:rsid w:val="00714B66"/>
    <w:rsid w:val="007173A3"/>
    <w:rsid w:val="007204DF"/>
    <w:rsid w:val="007210EE"/>
    <w:rsid w:val="00721480"/>
    <w:rsid w:val="0072148E"/>
    <w:rsid w:val="00721ECB"/>
    <w:rsid w:val="00722FA0"/>
    <w:rsid w:val="00727668"/>
    <w:rsid w:val="00727A61"/>
    <w:rsid w:val="007315BA"/>
    <w:rsid w:val="0073186B"/>
    <w:rsid w:val="00735253"/>
    <w:rsid w:val="007359D8"/>
    <w:rsid w:val="00735E4C"/>
    <w:rsid w:val="00735FDD"/>
    <w:rsid w:val="00736CD5"/>
    <w:rsid w:val="0074032A"/>
    <w:rsid w:val="007405A3"/>
    <w:rsid w:val="007409FE"/>
    <w:rsid w:val="007417EE"/>
    <w:rsid w:val="007455A0"/>
    <w:rsid w:val="00745A72"/>
    <w:rsid w:val="0074764E"/>
    <w:rsid w:val="007500BE"/>
    <w:rsid w:val="00750BD1"/>
    <w:rsid w:val="00751BF4"/>
    <w:rsid w:val="00751DCB"/>
    <w:rsid w:val="00752352"/>
    <w:rsid w:val="0075337F"/>
    <w:rsid w:val="00754CE7"/>
    <w:rsid w:val="00755F93"/>
    <w:rsid w:val="007565D2"/>
    <w:rsid w:val="00756F51"/>
    <w:rsid w:val="00757533"/>
    <w:rsid w:val="007576BE"/>
    <w:rsid w:val="007577F8"/>
    <w:rsid w:val="0076024F"/>
    <w:rsid w:val="0076028F"/>
    <w:rsid w:val="00762DD7"/>
    <w:rsid w:val="00763234"/>
    <w:rsid w:val="00764F39"/>
    <w:rsid w:val="00765B59"/>
    <w:rsid w:val="007661BB"/>
    <w:rsid w:val="00766320"/>
    <w:rsid w:val="00766814"/>
    <w:rsid w:val="0076718A"/>
    <w:rsid w:val="00770955"/>
    <w:rsid w:val="00771915"/>
    <w:rsid w:val="00772874"/>
    <w:rsid w:val="007737E6"/>
    <w:rsid w:val="00773C79"/>
    <w:rsid w:val="007779B3"/>
    <w:rsid w:val="007813F5"/>
    <w:rsid w:val="00783013"/>
    <w:rsid w:val="0078390D"/>
    <w:rsid w:val="00786968"/>
    <w:rsid w:val="007876B9"/>
    <w:rsid w:val="00790132"/>
    <w:rsid w:val="007904DD"/>
    <w:rsid w:val="00791880"/>
    <w:rsid w:val="00792F27"/>
    <w:rsid w:val="0079558F"/>
    <w:rsid w:val="0079575B"/>
    <w:rsid w:val="00795F63"/>
    <w:rsid w:val="007A0F9A"/>
    <w:rsid w:val="007A3FB8"/>
    <w:rsid w:val="007A4C8A"/>
    <w:rsid w:val="007A5866"/>
    <w:rsid w:val="007A6C26"/>
    <w:rsid w:val="007A6C5E"/>
    <w:rsid w:val="007A6CD5"/>
    <w:rsid w:val="007A7178"/>
    <w:rsid w:val="007B0ADF"/>
    <w:rsid w:val="007B0CCA"/>
    <w:rsid w:val="007B23FF"/>
    <w:rsid w:val="007B27D3"/>
    <w:rsid w:val="007B30AE"/>
    <w:rsid w:val="007B3A37"/>
    <w:rsid w:val="007B5260"/>
    <w:rsid w:val="007B5814"/>
    <w:rsid w:val="007B5E28"/>
    <w:rsid w:val="007B609A"/>
    <w:rsid w:val="007B7FB0"/>
    <w:rsid w:val="007C02A2"/>
    <w:rsid w:val="007C03BB"/>
    <w:rsid w:val="007C1C3A"/>
    <w:rsid w:val="007C2554"/>
    <w:rsid w:val="007C3D9A"/>
    <w:rsid w:val="007C41BF"/>
    <w:rsid w:val="007C5170"/>
    <w:rsid w:val="007C5971"/>
    <w:rsid w:val="007C6AA9"/>
    <w:rsid w:val="007D078B"/>
    <w:rsid w:val="007D2CD2"/>
    <w:rsid w:val="007D3A13"/>
    <w:rsid w:val="007D3B0F"/>
    <w:rsid w:val="007D5608"/>
    <w:rsid w:val="007D6D64"/>
    <w:rsid w:val="007E00FE"/>
    <w:rsid w:val="007E0B30"/>
    <w:rsid w:val="007E0D3A"/>
    <w:rsid w:val="007E1302"/>
    <w:rsid w:val="007E1E26"/>
    <w:rsid w:val="007E233C"/>
    <w:rsid w:val="007E41B0"/>
    <w:rsid w:val="007E4505"/>
    <w:rsid w:val="007E4993"/>
    <w:rsid w:val="007E4BEA"/>
    <w:rsid w:val="007E4E26"/>
    <w:rsid w:val="007E7F09"/>
    <w:rsid w:val="007F022A"/>
    <w:rsid w:val="007F09CB"/>
    <w:rsid w:val="007F0CE2"/>
    <w:rsid w:val="007F3B66"/>
    <w:rsid w:val="007F5F78"/>
    <w:rsid w:val="007F6D87"/>
    <w:rsid w:val="007F6EE7"/>
    <w:rsid w:val="007F7B89"/>
    <w:rsid w:val="007F7D3A"/>
    <w:rsid w:val="008002ED"/>
    <w:rsid w:val="00800F14"/>
    <w:rsid w:val="0080121E"/>
    <w:rsid w:val="00802A18"/>
    <w:rsid w:val="00803ABD"/>
    <w:rsid w:val="008059D9"/>
    <w:rsid w:val="008100B8"/>
    <w:rsid w:val="00810B5C"/>
    <w:rsid w:val="008118A9"/>
    <w:rsid w:val="0081288B"/>
    <w:rsid w:val="00813920"/>
    <w:rsid w:val="00813ABD"/>
    <w:rsid w:val="00815285"/>
    <w:rsid w:val="0081561A"/>
    <w:rsid w:val="00816A0F"/>
    <w:rsid w:val="00816A72"/>
    <w:rsid w:val="00816D81"/>
    <w:rsid w:val="00821B58"/>
    <w:rsid w:val="00821E02"/>
    <w:rsid w:val="00823895"/>
    <w:rsid w:val="00824A69"/>
    <w:rsid w:val="00825F31"/>
    <w:rsid w:val="008262E3"/>
    <w:rsid w:val="00827393"/>
    <w:rsid w:val="008309E4"/>
    <w:rsid w:val="00830A9A"/>
    <w:rsid w:val="00830EE3"/>
    <w:rsid w:val="00831546"/>
    <w:rsid w:val="00831C6A"/>
    <w:rsid w:val="008323B2"/>
    <w:rsid w:val="00833599"/>
    <w:rsid w:val="00834161"/>
    <w:rsid w:val="00834FCC"/>
    <w:rsid w:val="0083553C"/>
    <w:rsid w:val="008375A1"/>
    <w:rsid w:val="00840914"/>
    <w:rsid w:val="00841F6D"/>
    <w:rsid w:val="00843441"/>
    <w:rsid w:val="00843883"/>
    <w:rsid w:val="008446DE"/>
    <w:rsid w:val="008449B6"/>
    <w:rsid w:val="00845D89"/>
    <w:rsid w:val="00846FDE"/>
    <w:rsid w:val="00851CF7"/>
    <w:rsid w:val="008529DB"/>
    <w:rsid w:val="008533F2"/>
    <w:rsid w:val="00853645"/>
    <w:rsid w:val="00854063"/>
    <w:rsid w:val="00854340"/>
    <w:rsid w:val="00855E4B"/>
    <w:rsid w:val="0085629B"/>
    <w:rsid w:val="00856533"/>
    <w:rsid w:val="00860BA1"/>
    <w:rsid w:val="00861567"/>
    <w:rsid w:val="008617FA"/>
    <w:rsid w:val="00862CC4"/>
    <w:rsid w:val="00863122"/>
    <w:rsid w:val="00864383"/>
    <w:rsid w:val="008643FF"/>
    <w:rsid w:val="008663E2"/>
    <w:rsid w:val="0086645A"/>
    <w:rsid w:val="00866680"/>
    <w:rsid w:val="00867D14"/>
    <w:rsid w:val="00871D43"/>
    <w:rsid w:val="00871D6C"/>
    <w:rsid w:val="0087550A"/>
    <w:rsid w:val="00876D1D"/>
    <w:rsid w:val="00877212"/>
    <w:rsid w:val="00877CC2"/>
    <w:rsid w:val="00877F0B"/>
    <w:rsid w:val="008801D0"/>
    <w:rsid w:val="0088159E"/>
    <w:rsid w:val="008822C0"/>
    <w:rsid w:val="00882E74"/>
    <w:rsid w:val="008833C1"/>
    <w:rsid w:val="00885B19"/>
    <w:rsid w:val="008860F8"/>
    <w:rsid w:val="00887D05"/>
    <w:rsid w:val="008909EE"/>
    <w:rsid w:val="00890D1F"/>
    <w:rsid w:val="00890F5D"/>
    <w:rsid w:val="0089113B"/>
    <w:rsid w:val="00891609"/>
    <w:rsid w:val="008919D8"/>
    <w:rsid w:val="00892EE5"/>
    <w:rsid w:val="00893E7B"/>
    <w:rsid w:val="00894C30"/>
    <w:rsid w:val="0089571B"/>
    <w:rsid w:val="00895E92"/>
    <w:rsid w:val="008A0246"/>
    <w:rsid w:val="008A07A4"/>
    <w:rsid w:val="008A26D4"/>
    <w:rsid w:val="008A30DE"/>
    <w:rsid w:val="008A41FD"/>
    <w:rsid w:val="008A44A8"/>
    <w:rsid w:val="008A577B"/>
    <w:rsid w:val="008A5FE2"/>
    <w:rsid w:val="008A67C8"/>
    <w:rsid w:val="008A7E15"/>
    <w:rsid w:val="008B0D21"/>
    <w:rsid w:val="008B0DF9"/>
    <w:rsid w:val="008B308D"/>
    <w:rsid w:val="008B3FC5"/>
    <w:rsid w:val="008B4F00"/>
    <w:rsid w:val="008B7B05"/>
    <w:rsid w:val="008B7D4A"/>
    <w:rsid w:val="008B7DC3"/>
    <w:rsid w:val="008C015B"/>
    <w:rsid w:val="008C0D0E"/>
    <w:rsid w:val="008C19DA"/>
    <w:rsid w:val="008C3115"/>
    <w:rsid w:val="008C34C2"/>
    <w:rsid w:val="008C730E"/>
    <w:rsid w:val="008D0788"/>
    <w:rsid w:val="008D1612"/>
    <w:rsid w:val="008D1B10"/>
    <w:rsid w:val="008D2100"/>
    <w:rsid w:val="008D2510"/>
    <w:rsid w:val="008D28CA"/>
    <w:rsid w:val="008D375C"/>
    <w:rsid w:val="008D37E6"/>
    <w:rsid w:val="008D3F01"/>
    <w:rsid w:val="008D7CB7"/>
    <w:rsid w:val="008D7DB2"/>
    <w:rsid w:val="008D7E1B"/>
    <w:rsid w:val="008E01DA"/>
    <w:rsid w:val="008E1215"/>
    <w:rsid w:val="008E4587"/>
    <w:rsid w:val="008E5AB7"/>
    <w:rsid w:val="008E63C5"/>
    <w:rsid w:val="008E66A4"/>
    <w:rsid w:val="008E689B"/>
    <w:rsid w:val="008E6914"/>
    <w:rsid w:val="008E6D16"/>
    <w:rsid w:val="008E7EF2"/>
    <w:rsid w:val="008F188B"/>
    <w:rsid w:val="008F1B4C"/>
    <w:rsid w:val="008F2EB7"/>
    <w:rsid w:val="008F4086"/>
    <w:rsid w:val="008F4246"/>
    <w:rsid w:val="008F4373"/>
    <w:rsid w:val="008F4D0B"/>
    <w:rsid w:val="008F4E71"/>
    <w:rsid w:val="008F5A70"/>
    <w:rsid w:val="008F69D9"/>
    <w:rsid w:val="008F6C84"/>
    <w:rsid w:val="008F750F"/>
    <w:rsid w:val="008F7CB2"/>
    <w:rsid w:val="00901375"/>
    <w:rsid w:val="009017DC"/>
    <w:rsid w:val="00902D92"/>
    <w:rsid w:val="00902EDF"/>
    <w:rsid w:val="009044C0"/>
    <w:rsid w:val="00905A87"/>
    <w:rsid w:val="00905FD2"/>
    <w:rsid w:val="009072AF"/>
    <w:rsid w:val="00907932"/>
    <w:rsid w:val="00910659"/>
    <w:rsid w:val="00910F56"/>
    <w:rsid w:val="00911D18"/>
    <w:rsid w:val="009129D5"/>
    <w:rsid w:val="00913AEB"/>
    <w:rsid w:val="00914790"/>
    <w:rsid w:val="00914CD9"/>
    <w:rsid w:val="00917219"/>
    <w:rsid w:val="0091775E"/>
    <w:rsid w:val="0092008D"/>
    <w:rsid w:val="0092012E"/>
    <w:rsid w:val="009203CD"/>
    <w:rsid w:val="0092054B"/>
    <w:rsid w:val="00920AE9"/>
    <w:rsid w:val="0092144C"/>
    <w:rsid w:val="00923638"/>
    <w:rsid w:val="00926EEA"/>
    <w:rsid w:val="00927E77"/>
    <w:rsid w:val="009303B4"/>
    <w:rsid w:val="00930F04"/>
    <w:rsid w:val="009318DD"/>
    <w:rsid w:val="00931BCD"/>
    <w:rsid w:val="0093244F"/>
    <w:rsid w:val="00935F21"/>
    <w:rsid w:val="00935FC9"/>
    <w:rsid w:val="00936210"/>
    <w:rsid w:val="00936A7F"/>
    <w:rsid w:val="00940E33"/>
    <w:rsid w:val="00941175"/>
    <w:rsid w:val="009414F5"/>
    <w:rsid w:val="00941B2A"/>
    <w:rsid w:val="009430F4"/>
    <w:rsid w:val="00943B82"/>
    <w:rsid w:val="009453B3"/>
    <w:rsid w:val="009455C3"/>
    <w:rsid w:val="0094583A"/>
    <w:rsid w:val="009468B7"/>
    <w:rsid w:val="00946F93"/>
    <w:rsid w:val="009526EC"/>
    <w:rsid w:val="009534C2"/>
    <w:rsid w:val="00953BAC"/>
    <w:rsid w:val="00953EAB"/>
    <w:rsid w:val="009546E7"/>
    <w:rsid w:val="00955541"/>
    <w:rsid w:val="00956414"/>
    <w:rsid w:val="00961FEF"/>
    <w:rsid w:val="00962C4D"/>
    <w:rsid w:val="00962E57"/>
    <w:rsid w:val="009637D4"/>
    <w:rsid w:val="00963A9B"/>
    <w:rsid w:val="009678BC"/>
    <w:rsid w:val="00967DE2"/>
    <w:rsid w:val="00971536"/>
    <w:rsid w:val="00972346"/>
    <w:rsid w:val="00972BDC"/>
    <w:rsid w:val="009735DD"/>
    <w:rsid w:val="00973B5F"/>
    <w:rsid w:val="00975A0A"/>
    <w:rsid w:val="00977601"/>
    <w:rsid w:val="009805E5"/>
    <w:rsid w:val="00980AFA"/>
    <w:rsid w:val="00981001"/>
    <w:rsid w:val="009830C6"/>
    <w:rsid w:val="009833D2"/>
    <w:rsid w:val="00983FA5"/>
    <w:rsid w:val="00984539"/>
    <w:rsid w:val="00985534"/>
    <w:rsid w:val="00985B21"/>
    <w:rsid w:val="009900EA"/>
    <w:rsid w:val="009901A1"/>
    <w:rsid w:val="00990719"/>
    <w:rsid w:val="00991660"/>
    <w:rsid w:val="00992A25"/>
    <w:rsid w:val="00992BA4"/>
    <w:rsid w:val="009936FA"/>
    <w:rsid w:val="009948C7"/>
    <w:rsid w:val="00994F46"/>
    <w:rsid w:val="00995155"/>
    <w:rsid w:val="009951BC"/>
    <w:rsid w:val="0099587A"/>
    <w:rsid w:val="00997D6A"/>
    <w:rsid w:val="009A2593"/>
    <w:rsid w:val="009A2D43"/>
    <w:rsid w:val="009A2F2C"/>
    <w:rsid w:val="009A3193"/>
    <w:rsid w:val="009A48FD"/>
    <w:rsid w:val="009A4ECD"/>
    <w:rsid w:val="009A617F"/>
    <w:rsid w:val="009A64A1"/>
    <w:rsid w:val="009A7A12"/>
    <w:rsid w:val="009B0C89"/>
    <w:rsid w:val="009B3EFB"/>
    <w:rsid w:val="009B3FCB"/>
    <w:rsid w:val="009B52B7"/>
    <w:rsid w:val="009B59C5"/>
    <w:rsid w:val="009C027B"/>
    <w:rsid w:val="009C0EEB"/>
    <w:rsid w:val="009C12C4"/>
    <w:rsid w:val="009C2975"/>
    <w:rsid w:val="009C50A1"/>
    <w:rsid w:val="009C56DA"/>
    <w:rsid w:val="009C595F"/>
    <w:rsid w:val="009C71C9"/>
    <w:rsid w:val="009C74FE"/>
    <w:rsid w:val="009C77D4"/>
    <w:rsid w:val="009D068F"/>
    <w:rsid w:val="009D0FFC"/>
    <w:rsid w:val="009D112F"/>
    <w:rsid w:val="009D18FB"/>
    <w:rsid w:val="009D2023"/>
    <w:rsid w:val="009D23BF"/>
    <w:rsid w:val="009D47A6"/>
    <w:rsid w:val="009D51BB"/>
    <w:rsid w:val="009D6037"/>
    <w:rsid w:val="009E0072"/>
    <w:rsid w:val="009E007E"/>
    <w:rsid w:val="009E080F"/>
    <w:rsid w:val="009E1557"/>
    <w:rsid w:val="009E1D8E"/>
    <w:rsid w:val="009E3404"/>
    <w:rsid w:val="009E5496"/>
    <w:rsid w:val="009E74A1"/>
    <w:rsid w:val="009F0BA0"/>
    <w:rsid w:val="009F161D"/>
    <w:rsid w:val="009F181E"/>
    <w:rsid w:val="009F1A71"/>
    <w:rsid w:val="009F43B3"/>
    <w:rsid w:val="009F5514"/>
    <w:rsid w:val="009F5550"/>
    <w:rsid w:val="009F56FC"/>
    <w:rsid w:val="009F65EB"/>
    <w:rsid w:val="009F67FE"/>
    <w:rsid w:val="009F77CC"/>
    <w:rsid w:val="009F7937"/>
    <w:rsid w:val="00A0106C"/>
    <w:rsid w:val="00A0147C"/>
    <w:rsid w:val="00A019B7"/>
    <w:rsid w:val="00A033BA"/>
    <w:rsid w:val="00A05370"/>
    <w:rsid w:val="00A07447"/>
    <w:rsid w:val="00A10F0C"/>
    <w:rsid w:val="00A1270C"/>
    <w:rsid w:val="00A12BF4"/>
    <w:rsid w:val="00A20C84"/>
    <w:rsid w:val="00A22470"/>
    <w:rsid w:val="00A2250E"/>
    <w:rsid w:val="00A23313"/>
    <w:rsid w:val="00A23621"/>
    <w:rsid w:val="00A2448B"/>
    <w:rsid w:val="00A25C06"/>
    <w:rsid w:val="00A25C0F"/>
    <w:rsid w:val="00A25D1D"/>
    <w:rsid w:val="00A26282"/>
    <w:rsid w:val="00A26ED4"/>
    <w:rsid w:val="00A270CC"/>
    <w:rsid w:val="00A3165F"/>
    <w:rsid w:val="00A31F5B"/>
    <w:rsid w:val="00A34759"/>
    <w:rsid w:val="00A34946"/>
    <w:rsid w:val="00A34DB6"/>
    <w:rsid w:val="00A3531F"/>
    <w:rsid w:val="00A35592"/>
    <w:rsid w:val="00A35E85"/>
    <w:rsid w:val="00A366DC"/>
    <w:rsid w:val="00A40242"/>
    <w:rsid w:val="00A41F73"/>
    <w:rsid w:val="00A42231"/>
    <w:rsid w:val="00A429EB"/>
    <w:rsid w:val="00A434E9"/>
    <w:rsid w:val="00A43C43"/>
    <w:rsid w:val="00A43F7E"/>
    <w:rsid w:val="00A45AF4"/>
    <w:rsid w:val="00A45DD7"/>
    <w:rsid w:val="00A46146"/>
    <w:rsid w:val="00A46FAA"/>
    <w:rsid w:val="00A50E9C"/>
    <w:rsid w:val="00A516A0"/>
    <w:rsid w:val="00A51DB3"/>
    <w:rsid w:val="00A5215E"/>
    <w:rsid w:val="00A5505E"/>
    <w:rsid w:val="00A55675"/>
    <w:rsid w:val="00A557A7"/>
    <w:rsid w:val="00A56A5D"/>
    <w:rsid w:val="00A56B18"/>
    <w:rsid w:val="00A611DE"/>
    <w:rsid w:val="00A61255"/>
    <w:rsid w:val="00A61EFE"/>
    <w:rsid w:val="00A63093"/>
    <w:rsid w:val="00A63830"/>
    <w:rsid w:val="00A63857"/>
    <w:rsid w:val="00A63973"/>
    <w:rsid w:val="00A63E7B"/>
    <w:rsid w:val="00A66E2B"/>
    <w:rsid w:val="00A66E41"/>
    <w:rsid w:val="00A66F3C"/>
    <w:rsid w:val="00A679B6"/>
    <w:rsid w:val="00A70A8C"/>
    <w:rsid w:val="00A70F1D"/>
    <w:rsid w:val="00A71A17"/>
    <w:rsid w:val="00A71CD0"/>
    <w:rsid w:val="00A72441"/>
    <w:rsid w:val="00A72EF1"/>
    <w:rsid w:val="00A7339F"/>
    <w:rsid w:val="00A73CA0"/>
    <w:rsid w:val="00A74599"/>
    <w:rsid w:val="00A77849"/>
    <w:rsid w:val="00A805FC"/>
    <w:rsid w:val="00A80833"/>
    <w:rsid w:val="00A80B77"/>
    <w:rsid w:val="00A81BCB"/>
    <w:rsid w:val="00A822B6"/>
    <w:rsid w:val="00A83564"/>
    <w:rsid w:val="00A87B41"/>
    <w:rsid w:val="00A91E1D"/>
    <w:rsid w:val="00A95B03"/>
    <w:rsid w:val="00A96C4E"/>
    <w:rsid w:val="00A97A4D"/>
    <w:rsid w:val="00AA167C"/>
    <w:rsid w:val="00AA3383"/>
    <w:rsid w:val="00AA37B1"/>
    <w:rsid w:val="00AA3C38"/>
    <w:rsid w:val="00AA5771"/>
    <w:rsid w:val="00AA72AE"/>
    <w:rsid w:val="00AB16B6"/>
    <w:rsid w:val="00AB2D94"/>
    <w:rsid w:val="00AB4756"/>
    <w:rsid w:val="00AB4DD7"/>
    <w:rsid w:val="00AB51C9"/>
    <w:rsid w:val="00AB56DD"/>
    <w:rsid w:val="00AB7C7C"/>
    <w:rsid w:val="00AC0849"/>
    <w:rsid w:val="00AC0F4C"/>
    <w:rsid w:val="00AC1C0B"/>
    <w:rsid w:val="00AC24B1"/>
    <w:rsid w:val="00AC26D4"/>
    <w:rsid w:val="00AC2894"/>
    <w:rsid w:val="00AD2118"/>
    <w:rsid w:val="00AD25FC"/>
    <w:rsid w:val="00AD2D07"/>
    <w:rsid w:val="00AD3130"/>
    <w:rsid w:val="00AD3AC5"/>
    <w:rsid w:val="00AD3FEB"/>
    <w:rsid w:val="00AD4768"/>
    <w:rsid w:val="00AD4C9C"/>
    <w:rsid w:val="00AD57B1"/>
    <w:rsid w:val="00AD5D0A"/>
    <w:rsid w:val="00AE0531"/>
    <w:rsid w:val="00AE2739"/>
    <w:rsid w:val="00AE2E42"/>
    <w:rsid w:val="00AE350D"/>
    <w:rsid w:val="00AE35EB"/>
    <w:rsid w:val="00AE56EE"/>
    <w:rsid w:val="00AF001A"/>
    <w:rsid w:val="00AF2216"/>
    <w:rsid w:val="00AF43E5"/>
    <w:rsid w:val="00AF5CC6"/>
    <w:rsid w:val="00AF5E32"/>
    <w:rsid w:val="00AF68EE"/>
    <w:rsid w:val="00AF6E34"/>
    <w:rsid w:val="00AF7C1E"/>
    <w:rsid w:val="00B00446"/>
    <w:rsid w:val="00B02173"/>
    <w:rsid w:val="00B02C8F"/>
    <w:rsid w:val="00B02F1E"/>
    <w:rsid w:val="00B04C20"/>
    <w:rsid w:val="00B068A6"/>
    <w:rsid w:val="00B07CA0"/>
    <w:rsid w:val="00B07CF6"/>
    <w:rsid w:val="00B07F00"/>
    <w:rsid w:val="00B12662"/>
    <w:rsid w:val="00B1361F"/>
    <w:rsid w:val="00B15CCF"/>
    <w:rsid w:val="00B16A8C"/>
    <w:rsid w:val="00B17813"/>
    <w:rsid w:val="00B206DC"/>
    <w:rsid w:val="00B221FC"/>
    <w:rsid w:val="00B23836"/>
    <w:rsid w:val="00B24F53"/>
    <w:rsid w:val="00B2538C"/>
    <w:rsid w:val="00B26626"/>
    <w:rsid w:val="00B26663"/>
    <w:rsid w:val="00B26AA2"/>
    <w:rsid w:val="00B275AE"/>
    <w:rsid w:val="00B300AB"/>
    <w:rsid w:val="00B300E6"/>
    <w:rsid w:val="00B3072D"/>
    <w:rsid w:val="00B321BD"/>
    <w:rsid w:val="00B323E7"/>
    <w:rsid w:val="00B347C8"/>
    <w:rsid w:val="00B34DAD"/>
    <w:rsid w:val="00B35042"/>
    <w:rsid w:val="00B364CB"/>
    <w:rsid w:val="00B36B4B"/>
    <w:rsid w:val="00B416EC"/>
    <w:rsid w:val="00B42195"/>
    <w:rsid w:val="00B424D6"/>
    <w:rsid w:val="00B4389A"/>
    <w:rsid w:val="00B43BB5"/>
    <w:rsid w:val="00B44BA1"/>
    <w:rsid w:val="00B44E1B"/>
    <w:rsid w:val="00B464F3"/>
    <w:rsid w:val="00B47535"/>
    <w:rsid w:val="00B4780E"/>
    <w:rsid w:val="00B518ED"/>
    <w:rsid w:val="00B524A5"/>
    <w:rsid w:val="00B52807"/>
    <w:rsid w:val="00B52C88"/>
    <w:rsid w:val="00B53DD2"/>
    <w:rsid w:val="00B53E6E"/>
    <w:rsid w:val="00B5412F"/>
    <w:rsid w:val="00B575A2"/>
    <w:rsid w:val="00B61886"/>
    <w:rsid w:val="00B6228D"/>
    <w:rsid w:val="00B628D8"/>
    <w:rsid w:val="00B63274"/>
    <w:rsid w:val="00B675A9"/>
    <w:rsid w:val="00B70735"/>
    <w:rsid w:val="00B70C69"/>
    <w:rsid w:val="00B7173B"/>
    <w:rsid w:val="00B71C64"/>
    <w:rsid w:val="00B73250"/>
    <w:rsid w:val="00B73943"/>
    <w:rsid w:val="00B75781"/>
    <w:rsid w:val="00B7618E"/>
    <w:rsid w:val="00B808A2"/>
    <w:rsid w:val="00B809FD"/>
    <w:rsid w:val="00B841E3"/>
    <w:rsid w:val="00B85076"/>
    <w:rsid w:val="00B85193"/>
    <w:rsid w:val="00B9247D"/>
    <w:rsid w:val="00B94AE4"/>
    <w:rsid w:val="00B94B5C"/>
    <w:rsid w:val="00B96E40"/>
    <w:rsid w:val="00BA0202"/>
    <w:rsid w:val="00BA116E"/>
    <w:rsid w:val="00BA16FE"/>
    <w:rsid w:val="00BA22B1"/>
    <w:rsid w:val="00BA76CF"/>
    <w:rsid w:val="00BA7C4E"/>
    <w:rsid w:val="00BA7FBC"/>
    <w:rsid w:val="00BB0612"/>
    <w:rsid w:val="00BB09E5"/>
    <w:rsid w:val="00BB18DE"/>
    <w:rsid w:val="00BB449B"/>
    <w:rsid w:val="00BB4D7A"/>
    <w:rsid w:val="00BB66BB"/>
    <w:rsid w:val="00BB79C3"/>
    <w:rsid w:val="00BC00F3"/>
    <w:rsid w:val="00BC0220"/>
    <w:rsid w:val="00BC0F7C"/>
    <w:rsid w:val="00BC1CB3"/>
    <w:rsid w:val="00BC2C01"/>
    <w:rsid w:val="00BC442D"/>
    <w:rsid w:val="00BC4499"/>
    <w:rsid w:val="00BD0739"/>
    <w:rsid w:val="00BD0A1E"/>
    <w:rsid w:val="00BD0C31"/>
    <w:rsid w:val="00BD1BCA"/>
    <w:rsid w:val="00BD2379"/>
    <w:rsid w:val="00BD2935"/>
    <w:rsid w:val="00BD3C71"/>
    <w:rsid w:val="00BD3D90"/>
    <w:rsid w:val="00BD4BB3"/>
    <w:rsid w:val="00BD4F5F"/>
    <w:rsid w:val="00BD59B7"/>
    <w:rsid w:val="00BD59D8"/>
    <w:rsid w:val="00BD7624"/>
    <w:rsid w:val="00BD7ECC"/>
    <w:rsid w:val="00BE02C8"/>
    <w:rsid w:val="00BE08EF"/>
    <w:rsid w:val="00BE0DFA"/>
    <w:rsid w:val="00BE122C"/>
    <w:rsid w:val="00BE2964"/>
    <w:rsid w:val="00BE2C33"/>
    <w:rsid w:val="00BE3898"/>
    <w:rsid w:val="00BE5781"/>
    <w:rsid w:val="00BE7B06"/>
    <w:rsid w:val="00BE7C34"/>
    <w:rsid w:val="00BE7CB7"/>
    <w:rsid w:val="00BF0099"/>
    <w:rsid w:val="00BF00EA"/>
    <w:rsid w:val="00BF145B"/>
    <w:rsid w:val="00BF37C2"/>
    <w:rsid w:val="00BF3DE4"/>
    <w:rsid w:val="00BF4F2A"/>
    <w:rsid w:val="00BF5366"/>
    <w:rsid w:val="00BF5785"/>
    <w:rsid w:val="00BF5A05"/>
    <w:rsid w:val="00C00E0E"/>
    <w:rsid w:val="00C011F4"/>
    <w:rsid w:val="00C01331"/>
    <w:rsid w:val="00C0323B"/>
    <w:rsid w:val="00C06563"/>
    <w:rsid w:val="00C0735A"/>
    <w:rsid w:val="00C078CF"/>
    <w:rsid w:val="00C079ED"/>
    <w:rsid w:val="00C10DA9"/>
    <w:rsid w:val="00C11780"/>
    <w:rsid w:val="00C11C8F"/>
    <w:rsid w:val="00C139A1"/>
    <w:rsid w:val="00C15C3A"/>
    <w:rsid w:val="00C15F5E"/>
    <w:rsid w:val="00C16600"/>
    <w:rsid w:val="00C171D6"/>
    <w:rsid w:val="00C17F70"/>
    <w:rsid w:val="00C21166"/>
    <w:rsid w:val="00C2132F"/>
    <w:rsid w:val="00C213E5"/>
    <w:rsid w:val="00C24191"/>
    <w:rsid w:val="00C24B5B"/>
    <w:rsid w:val="00C276D2"/>
    <w:rsid w:val="00C32386"/>
    <w:rsid w:val="00C326A2"/>
    <w:rsid w:val="00C326C3"/>
    <w:rsid w:val="00C32A95"/>
    <w:rsid w:val="00C33DD0"/>
    <w:rsid w:val="00C40685"/>
    <w:rsid w:val="00C41816"/>
    <w:rsid w:val="00C43008"/>
    <w:rsid w:val="00C4304F"/>
    <w:rsid w:val="00C43233"/>
    <w:rsid w:val="00C44C4C"/>
    <w:rsid w:val="00C45B38"/>
    <w:rsid w:val="00C464F7"/>
    <w:rsid w:val="00C476B4"/>
    <w:rsid w:val="00C47F66"/>
    <w:rsid w:val="00C52545"/>
    <w:rsid w:val="00C5277C"/>
    <w:rsid w:val="00C53404"/>
    <w:rsid w:val="00C54A76"/>
    <w:rsid w:val="00C54FDD"/>
    <w:rsid w:val="00C556C3"/>
    <w:rsid w:val="00C5580C"/>
    <w:rsid w:val="00C578E1"/>
    <w:rsid w:val="00C60190"/>
    <w:rsid w:val="00C60FB7"/>
    <w:rsid w:val="00C61462"/>
    <w:rsid w:val="00C616FC"/>
    <w:rsid w:val="00C62CFF"/>
    <w:rsid w:val="00C63D3B"/>
    <w:rsid w:val="00C65392"/>
    <w:rsid w:val="00C65A23"/>
    <w:rsid w:val="00C66098"/>
    <w:rsid w:val="00C66A07"/>
    <w:rsid w:val="00C66CA5"/>
    <w:rsid w:val="00C66F5C"/>
    <w:rsid w:val="00C66F8A"/>
    <w:rsid w:val="00C7183D"/>
    <w:rsid w:val="00C7299D"/>
    <w:rsid w:val="00C739CB"/>
    <w:rsid w:val="00C73A03"/>
    <w:rsid w:val="00C73A99"/>
    <w:rsid w:val="00C73CBE"/>
    <w:rsid w:val="00C73D5F"/>
    <w:rsid w:val="00C7445B"/>
    <w:rsid w:val="00C74DC2"/>
    <w:rsid w:val="00C75586"/>
    <w:rsid w:val="00C75EC2"/>
    <w:rsid w:val="00C7651E"/>
    <w:rsid w:val="00C81116"/>
    <w:rsid w:val="00C8330A"/>
    <w:rsid w:val="00C84262"/>
    <w:rsid w:val="00C84477"/>
    <w:rsid w:val="00C86326"/>
    <w:rsid w:val="00C8685F"/>
    <w:rsid w:val="00C871DA"/>
    <w:rsid w:val="00C90B4E"/>
    <w:rsid w:val="00C9471C"/>
    <w:rsid w:val="00C95312"/>
    <w:rsid w:val="00C95A23"/>
    <w:rsid w:val="00C96DEE"/>
    <w:rsid w:val="00C97B10"/>
    <w:rsid w:val="00CA21ED"/>
    <w:rsid w:val="00CA26E0"/>
    <w:rsid w:val="00CA2BE7"/>
    <w:rsid w:val="00CA4730"/>
    <w:rsid w:val="00CA48B9"/>
    <w:rsid w:val="00CA6773"/>
    <w:rsid w:val="00CA681B"/>
    <w:rsid w:val="00CB0F5B"/>
    <w:rsid w:val="00CB1E46"/>
    <w:rsid w:val="00CB28E6"/>
    <w:rsid w:val="00CB5CD6"/>
    <w:rsid w:val="00CB796D"/>
    <w:rsid w:val="00CC0D0B"/>
    <w:rsid w:val="00CC0EEA"/>
    <w:rsid w:val="00CC1353"/>
    <w:rsid w:val="00CC152C"/>
    <w:rsid w:val="00CC3C23"/>
    <w:rsid w:val="00CC3E5E"/>
    <w:rsid w:val="00CC5CC9"/>
    <w:rsid w:val="00CC5CEE"/>
    <w:rsid w:val="00CC68B4"/>
    <w:rsid w:val="00CC724E"/>
    <w:rsid w:val="00CD0314"/>
    <w:rsid w:val="00CD2199"/>
    <w:rsid w:val="00CD2240"/>
    <w:rsid w:val="00CD29C8"/>
    <w:rsid w:val="00CD2E4E"/>
    <w:rsid w:val="00CD502C"/>
    <w:rsid w:val="00CD7B1B"/>
    <w:rsid w:val="00CE027A"/>
    <w:rsid w:val="00CE0482"/>
    <w:rsid w:val="00CE0AB3"/>
    <w:rsid w:val="00CE108F"/>
    <w:rsid w:val="00CE248F"/>
    <w:rsid w:val="00CE308E"/>
    <w:rsid w:val="00CE3895"/>
    <w:rsid w:val="00CE4631"/>
    <w:rsid w:val="00CE4702"/>
    <w:rsid w:val="00CE5D44"/>
    <w:rsid w:val="00CE5E92"/>
    <w:rsid w:val="00CE60F3"/>
    <w:rsid w:val="00CF2207"/>
    <w:rsid w:val="00CF2547"/>
    <w:rsid w:val="00CF3002"/>
    <w:rsid w:val="00CF319E"/>
    <w:rsid w:val="00CF3C48"/>
    <w:rsid w:val="00CF41AA"/>
    <w:rsid w:val="00CF41AE"/>
    <w:rsid w:val="00CF42F4"/>
    <w:rsid w:val="00CF5901"/>
    <w:rsid w:val="00CF69A9"/>
    <w:rsid w:val="00CF7B79"/>
    <w:rsid w:val="00D004AE"/>
    <w:rsid w:val="00D0065A"/>
    <w:rsid w:val="00D00B5E"/>
    <w:rsid w:val="00D01818"/>
    <w:rsid w:val="00D026E6"/>
    <w:rsid w:val="00D04665"/>
    <w:rsid w:val="00D047EF"/>
    <w:rsid w:val="00D04C4E"/>
    <w:rsid w:val="00D053DE"/>
    <w:rsid w:val="00D05B81"/>
    <w:rsid w:val="00D0746F"/>
    <w:rsid w:val="00D10049"/>
    <w:rsid w:val="00D12A08"/>
    <w:rsid w:val="00D12E43"/>
    <w:rsid w:val="00D13F6B"/>
    <w:rsid w:val="00D1449E"/>
    <w:rsid w:val="00D15A35"/>
    <w:rsid w:val="00D15E8E"/>
    <w:rsid w:val="00D17D00"/>
    <w:rsid w:val="00D20339"/>
    <w:rsid w:val="00D22DCB"/>
    <w:rsid w:val="00D2318F"/>
    <w:rsid w:val="00D23858"/>
    <w:rsid w:val="00D243CA"/>
    <w:rsid w:val="00D2616F"/>
    <w:rsid w:val="00D261CB"/>
    <w:rsid w:val="00D2630D"/>
    <w:rsid w:val="00D26874"/>
    <w:rsid w:val="00D306D2"/>
    <w:rsid w:val="00D30E15"/>
    <w:rsid w:val="00D32B56"/>
    <w:rsid w:val="00D332F1"/>
    <w:rsid w:val="00D34099"/>
    <w:rsid w:val="00D34D3C"/>
    <w:rsid w:val="00D34E8E"/>
    <w:rsid w:val="00D359B5"/>
    <w:rsid w:val="00D362AA"/>
    <w:rsid w:val="00D37892"/>
    <w:rsid w:val="00D37C8C"/>
    <w:rsid w:val="00D405FC"/>
    <w:rsid w:val="00D427FC"/>
    <w:rsid w:val="00D45911"/>
    <w:rsid w:val="00D46DB9"/>
    <w:rsid w:val="00D50969"/>
    <w:rsid w:val="00D52884"/>
    <w:rsid w:val="00D53D81"/>
    <w:rsid w:val="00D5477F"/>
    <w:rsid w:val="00D550F2"/>
    <w:rsid w:val="00D55F4E"/>
    <w:rsid w:val="00D57728"/>
    <w:rsid w:val="00D604AD"/>
    <w:rsid w:val="00D609C8"/>
    <w:rsid w:val="00D60EE1"/>
    <w:rsid w:val="00D61347"/>
    <w:rsid w:val="00D614EB"/>
    <w:rsid w:val="00D61BA7"/>
    <w:rsid w:val="00D6281E"/>
    <w:rsid w:val="00D62DFB"/>
    <w:rsid w:val="00D64077"/>
    <w:rsid w:val="00D647C6"/>
    <w:rsid w:val="00D64906"/>
    <w:rsid w:val="00D64F21"/>
    <w:rsid w:val="00D659F1"/>
    <w:rsid w:val="00D6651D"/>
    <w:rsid w:val="00D6668F"/>
    <w:rsid w:val="00D67562"/>
    <w:rsid w:val="00D67E29"/>
    <w:rsid w:val="00D703D8"/>
    <w:rsid w:val="00D714FF"/>
    <w:rsid w:val="00D7155B"/>
    <w:rsid w:val="00D73211"/>
    <w:rsid w:val="00D73EED"/>
    <w:rsid w:val="00D7448B"/>
    <w:rsid w:val="00D752B5"/>
    <w:rsid w:val="00D75773"/>
    <w:rsid w:val="00D77446"/>
    <w:rsid w:val="00D77DA0"/>
    <w:rsid w:val="00D77F62"/>
    <w:rsid w:val="00D80E39"/>
    <w:rsid w:val="00D81674"/>
    <w:rsid w:val="00D81E2E"/>
    <w:rsid w:val="00D8283D"/>
    <w:rsid w:val="00D84BBB"/>
    <w:rsid w:val="00D856F2"/>
    <w:rsid w:val="00D86A4A"/>
    <w:rsid w:val="00D87FEF"/>
    <w:rsid w:val="00D904BA"/>
    <w:rsid w:val="00D9072E"/>
    <w:rsid w:val="00D9082A"/>
    <w:rsid w:val="00D90E20"/>
    <w:rsid w:val="00D91277"/>
    <w:rsid w:val="00D914A4"/>
    <w:rsid w:val="00D94AD7"/>
    <w:rsid w:val="00D94C13"/>
    <w:rsid w:val="00D9536B"/>
    <w:rsid w:val="00D95554"/>
    <w:rsid w:val="00D95EED"/>
    <w:rsid w:val="00D97E4A"/>
    <w:rsid w:val="00DA05F4"/>
    <w:rsid w:val="00DA0DF7"/>
    <w:rsid w:val="00DA3699"/>
    <w:rsid w:val="00DA4F7E"/>
    <w:rsid w:val="00DA682B"/>
    <w:rsid w:val="00DB1032"/>
    <w:rsid w:val="00DB364C"/>
    <w:rsid w:val="00DB3958"/>
    <w:rsid w:val="00DB5105"/>
    <w:rsid w:val="00DB5A47"/>
    <w:rsid w:val="00DB60A7"/>
    <w:rsid w:val="00DB7BC3"/>
    <w:rsid w:val="00DB7BEA"/>
    <w:rsid w:val="00DC14DD"/>
    <w:rsid w:val="00DC2013"/>
    <w:rsid w:val="00DC2110"/>
    <w:rsid w:val="00DC2E47"/>
    <w:rsid w:val="00DC2FB7"/>
    <w:rsid w:val="00DC349C"/>
    <w:rsid w:val="00DC36A2"/>
    <w:rsid w:val="00DC5790"/>
    <w:rsid w:val="00DC6C74"/>
    <w:rsid w:val="00DC6D8E"/>
    <w:rsid w:val="00DC76CD"/>
    <w:rsid w:val="00DD0197"/>
    <w:rsid w:val="00DD10FC"/>
    <w:rsid w:val="00DD445A"/>
    <w:rsid w:val="00DD451A"/>
    <w:rsid w:val="00DD4E9C"/>
    <w:rsid w:val="00DD647F"/>
    <w:rsid w:val="00DD7ED0"/>
    <w:rsid w:val="00DE1792"/>
    <w:rsid w:val="00DE1863"/>
    <w:rsid w:val="00DE2E84"/>
    <w:rsid w:val="00DE3A2A"/>
    <w:rsid w:val="00DE3FCE"/>
    <w:rsid w:val="00DE4285"/>
    <w:rsid w:val="00DE42C0"/>
    <w:rsid w:val="00DE5398"/>
    <w:rsid w:val="00DE5B30"/>
    <w:rsid w:val="00DE6AF7"/>
    <w:rsid w:val="00DE6C3B"/>
    <w:rsid w:val="00DE78CC"/>
    <w:rsid w:val="00DE79C2"/>
    <w:rsid w:val="00DE7F84"/>
    <w:rsid w:val="00DF1132"/>
    <w:rsid w:val="00DF207A"/>
    <w:rsid w:val="00DF3CA6"/>
    <w:rsid w:val="00DF485B"/>
    <w:rsid w:val="00DF56F1"/>
    <w:rsid w:val="00DF7079"/>
    <w:rsid w:val="00E00248"/>
    <w:rsid w:val="00E00499"/>
    <w:rsid w:val="00E00861"/>
    <w:rsid w:val="00E02EDF"/>
    <w:rsid w:val="00E038F1"/>
    <w:rsid w:val="00E04654"/>
    <w:rsid w:val="00E04937"/>
    <w:rsid w:val="00E057EC"/>
    <w:rsid w:val="00E066CB"/>
    <w:rsid w:val="00E070F9"/>
    <w:rsid w:val="00E10AA9"/>
    <w:rsid w:val="00E10F1F"/>
    <w:rsid w:val="00E11F4C"/>
    <w:rsid w:val="00E12238"/>
    <w:rsid w:val="00E122D3"/>
    <w:rsid w:val="00E12324"/>
    <w:rsid w:val="00E1321B"/>
    <w:rsid w:val="00E134DE"/>
    <w:rsid w:val="00E13BC1"/>
    <w:rsid w:val="00E13C79"/>
    <w:rsid w:val="00E145D0"/>
    <w:rsid w:val="00E14868"/>
    <w:rsid w:val="00E15063"/>
    <w:rsid w:val="00E15605"/>
    <w:rsid w:val="00E15A89"/>
    <w:rsid w:val="00E1627A"/>
    <w:rsid w:val="00E16CAE"/>
    <w:rsid w:val="00E16F07"/>
    <w:rsid w:val="00E16FD5"/>
    <w:rsid w:val="00E17245"/>
    <w:rsid w:val="00E177B4"/>
    <w:rsid w:val="00E17CCC"/>
    <w:rsid w:val="00E2183B"/>
    <w:rsid w:val="00E21A89"/>
    <w:rsid w:val="00E222A9"/>
    <w:rsid w:val="00E228F8"/>
    <w:rsid w:val="00E22D6D"/>
    <w:rsid w:val="00E2353A"/>
    <w:rsid w:val="00E23902"/>
    <w:rsid w:val="00E23A9C"/>
    <w:rsid w:val="00E25213"/>
    <w:rsid w:val="00E26D1C"/>
    <w:rsid w:val="00E27D36"/>
    <w:rsid w:val="00E321BF"/>
    <w:rsid w:val="00E33866"/>
    <w:rsid w:val="00E35D8F"/>
    <w:rsid w:val="00E35F74"/>
    <w:rsid w:val="00E369C8"/>
    <w:rsid w:val="00E37B2E"/>
    <w:rsid w:val="00E40A77"/>
    <w:rsid w:val="00E415EE"/>
    <w:rsid w:val="00E42C68"/>
    <w:rsid w:val="00E43197"/>
    <w:rsid w:val="00E445B5"/>
    <w:rsid w:val="00E449B8"/>
    <w:rsid w:val="00E44F86"/>
    <w:rsid w:val="00E45B7A"/>
    <w:rsid w:val="00E46223"/>
    <w:rsid w:val="00E470D1"/>
    <w:rsid w:val="00E472CE"/>
    <w:rsid w:val="00E506A5"/>
    <w:rsid w:val="00E5092A"/>
    <w:rsid w:val="00E514AD"/>
    <w:rsid w:val="00E529FC"/>
    <w:rsid w:val="00E52FEA"/>
    <w:rsid w:val="00E53745"/>
    <w:rsid w:val="00E540CC"/>
    <w:rsid w:val="00E56E8C"/>
    <w:rsid w:val="00E63064"/>
    <w:rsid w:val="00E63A27"/>
    <w:rsid w:val="00E63B85"/>
    <w:rsid w:val="00E64E49"/>
    <w:rsid w:val="00E6649A"/>
    <w:rsid w:val="00E66700"/>
    <w:rsid w:val="00E70CA0"/>
    <w:rsid w:val="00E72425"/>
    <w:rsid w:val="00E72682"/>
    <w:rsid w:val="00E72D40"/>
    <w:rsid w:val="00E737B1"/>
    <w:rsid w:val="00E74743"/>
    <w:rsid w:val="00E76F0C"/>
    <w:rsid w:val="00E820B1"/>
    <w:rsid w:val="00E82743"/>
    <w:rsid w:val="00E85065"/>
    <w:rsid w:val="00E856AE"/>
    <w:rsid w:val="00E85E3D"/>
    <w:rsid w:val="00E86D13"/>
    <w:rsid w:val="00E872AA"/>
    <w:rsid w:val="00E92A4C"/>
    <w:rsid w:val="00E9375A"/>
    <w:rsid w:val="00E96CD4"/>
    <w:rsid w:val="00EA0E57"/>
    <w:rsid w:val="00EA1234"/>
    <w:rsid w:val="00EA1A3C"/>
    <w:rsid w:val="00EA1A90"/>
    <w:rsid w:val="00EA21EF"/>
    <w:rsid w:val="00EA41C0"/>
    <w:rsid w:val="00EA4902"/>
    <w:rsid w:val="00EA5D4A"/>
    <w:rsid w:val="00EA6125"/>
    <w:rsid w:val="00EB018D"/>
    <w:rsid w:val="00EB0497"/>
    <w:rsid w:val="00EB04A0"/>
    <w:rsid w:val="00EB07CF"/>
    <w:rsid w:val="00EB0DDB"/>
    <w:rsid w:val="00EB0E66"/>
    <w:rsid w:val="00EB19FB"/>
    <w:rsid w:val="00EB1C70"/>
    <w:rsid w:val="00EB2D52"/>
    <w:rsid w:val="00EB4443"/>
    <w:rsid w:val="00EB512A"/>
    <w:rsid w:val="00EB5518"/>
    <w:rsid w:val="00EB6165"/>
    <w:rsid w:val="00EB70CE"/>
    <w:rsid w:val="00EB7AE4"/>
    <w:rsid w:val="00EC36D5"/>
    <w:rsid w:val="00EC3998"/>
    <w:rsid w:val="00EC3DB9"/>
    <w:rsid w:val="00EC41F4"/>
    <w:rsid w:val="00EC59A3"/>
    <w:rsid w:val="00ED0219"/>
    <w:rsid w:val="00ED087C"/>
    <w:rsid w:val="00ED0975"/>
    <w:rsid w:val="00ED0D75"/>
    <w:rsid w:val="00ED1D31"/>
    <w:rsid w:val="00ED3714"/>
    <w:rsid w:val="00ED43C5"/>
    <w:rsid w:val="00ED7084"/>
    <w:rsid w:val="00ED7482"/>
    <w:rsid w:val="00ED7944"/>
    <w:rsid w:val="00ED7D9C"/>
    <w:rsid w:val="00EE3233"/>
    <w:rsid w:val="00EE3891"/>
    <w:rsid w:val="00EE4469"/>
    <w:rsid w:val="00EE48AD"/>
    <w:rsid w:val="00EE4E46"/>
    <w:rsid w:val="00EE521D"/>
    <w:rsid w:val="00EE6428"/>
    <w:rsid w:val="00EE6E47"/>
    <w:rsid w:val="00EE75D5"/>
    <w:rsid w:val="00EE7CB5"/>
    <w:rsid w:val="00EE7F37"/>
    <w:rsid w:val="00EF065E"/>
    <w:rsid w:val="00EF06E0"/>
    <w:rsid w:val="00EF0CD2"/>
    <w:rsid w:val="00EF12B1"/>
    <w:rsid w:val="00EF217A"/>
    <w:rsid w:val="00EF3665"/>
    <w:rsid w:val="00EF45DE"/>
    <w:rsid w:val="00EF4882"/>
    <w:rsid w:val="00EF4E7C"/>
    <w:rsid w:val="00EF50B6"/>
    <w:rsid w:val="00EF6708"/>
    <w:rsid w:val="00EF6A91"/>
    <w:rsid w:val="00EF71AC"/>
    <w:rsid w:val="00F00666"/>
    <w:rsid w:val="00F01C7C"/>
    <w:rsid w:val="00F020BE"/>
    <w:rsid w:val="00F0265F"/>
    <w:rsid w:val="00F02F60"/>
    <w:rsid w:val="00F03387"/>
    <w:rsid w:val="00F03CBA"/>
    <w:rsid w:val="00F04CFA"/>
    <w:rsid w:val="00F058EA"/>
    <w:rsid w:val="00F06F58"/>
    <w:rsid w:val="00F07229"/>
    <w:rsid w:val="00F07911"/>
    <w:rsid w:val="00F11602"/>
    <w:rsid w:val="00F11EC2"/>
    <w:rsid w:val="00F13489"/>
    <w:rsid w:val="00F13805"/>
    <w:rsid w:val="00F1783D"/>
    <w:rsid w:val="00F2047C"/>
    <w:rsid w:val="00F20688"/>
    <w:rsid w:val="00F21A67"/>
    <w:rsid w:val="00F22517"/>
    <w:rsid w:val="00F2271C"/>
    <w:rsid w:val="00F229AF"/>
    <w:rsid w:val="00F24280"/>
    <w:rsid w:val="00F24A26"/>
    <w:rsid w:val="00F253DF"/>
    <w:rsid w:val="00F25E5C"/>
    <w:rsid w:val="00F317DB"/>
    <w:rsid w:val="00F31895"/>
    <w:rsid w:val="00F31A34"/>
    <w:rsid w:val="00F31DDD"/>
    <w:rsid w:val="00F31FF1"/>
    <w:rsid w:val="00F3321C"/>
    <w:rsid w:val="00F34E2D"/>
    <w:rsid w:val="00F35DED"/>
    <w:rsid w:val="00F36A0C"/>
    <w:rsid w:val="00F36A7D"/>
    <w:rsid w:val="00F3707A"/>
    <w:rsid w:val="00F42BE2"/>
    <w:rsid w:val="00F435D7"/>
    <w:rsid w:val="00F448B6"/>
    <w:rsid w:val="00F4573E"/>
    <w:rsid w:val="00F45B9A"/>
    <w:rsid w:val="00F46235"/>
    <w:rsid w:val="00F46578"/>
    <w:rsid w:val="00F47049"/>
    <w:rsid w:val="00F51188"/>
    <w:rsid w:val="00F52BA5"/>
    <w:rsid w:val="00F52F38"/>
    <w:rsid w:val="00F53F6A"/>
    <w:rsid w:val="00F55293"/>
    <w:rsid w:val="00F5590C"/>
    <w:rsid w:val="00F607F1"/>
    <w:rsid w:val="00F60A1D"/>
    <w:rsid w:val="00F617CC"/>
    <w:rsid w:val="00F62327"/>
    <w:rsid w:val="00F62A78"/>
    <w:rsid w:val="00F639D8"/>
    <w:rsid w:val="00F65585"/>
    <w:rsid w:val="00F656A8"/>
    <w:rsid w:val="00F65773"/>
    <w:rsid w:val="00F66548"/>
    <w:rsid w:val="00F66FEC"/>
    <w:rsid w:val="00F700D6"/>
    <w:rsid w:val="00F70534"/>
    <w:rsid w:val="00F71716"/>
    <w:rsid w:val="00F72510"/>
    <w:rsid w:val="00F73815"/>
    <w:rsid w:val="00F74202"/>
    <w:rsid w:val="00F744EF"/>
    <w:rsid w:val="00F779C4"/>
    <w:rsid w:val="00F80537"/>
    <w:rsid w:val="00F80E36"/>
    <w:rsid w:val="00F812B5"/>
    <w:rsid w:val="00F815DE"/>
    <w:rsid w:val="00F83144"/>
    <w:rsid w:val="00F836B8"/>
    <w:rsid w:val="00F84089"/>
    <w:rsid w:val="00F842DD"/>
    <w:rsid w:val="00F852E1"/>
    <w:rsid w:val="00F856AC"/>
    <w:rsid w:val="00F86C20"/>
    <w:rsid w:val="00F87B6A"/>
    <w:rsid w:val="00F913CC"/>
    <w:rsid w:val="00F92233"/>
    <w:rsid w:val="00F92699"/>
    <w:rsid w:val="00F943B2"/>
    <w:rsid w:val="00F94A8A"/>
    <w:rsid w:val="00F962F1"/>
    <w:rsid w:val="00F97348"/>
    <w:rsid w:val="00FA0237"/>
    <w:rsid w:val="00FA0A57"/>
    <w:rsid w:val="00FA1202"/>
    <w:rsid w:val="00FA2538"/>
    <w:rsid w:val="00FA2612"/>
    <w:rsid w:val="00FA2A51"/>
    <w:rsid w:val="00FA3A46"/>
    <w:rsid w:val="00FA4133"/>
    <w:rsid w:val="00FA4C8C"/>
    <w:rsid w:val="00FA6499"/>
    <w:rsid w:val="00FA7A9A"/>
    <w:rsid w:val="00FB3809"/>
    <w:rsid w:val="00FB3851"/>
    <w:rsid w:val="00FB3BE3"/>
    <w:rsid w:val="00FB3E6D"/>
    <w:rsid w:val="00FB48FF"/>
    <w:rsid w:val="00FC2DD5"/>
    <w:rsid w:val="00FC5E9D"/>
    <w:rsid w:val="00FC6134"/>
    <w:rsid w:val="00FC64F5"/>
    <w:rsid w:val="00FC7ED1"/>
    <w:rsid w:val="00FD00B6"/>
    <w:rsid w:val="00FD07F3"/>
    <w:rsid w:val="00FD1381"/>
    <w:rsid w:val="00FD356E"/>
    <w:rsid w:val="00FE0C22"/>
    <w:rsid w:val="00FE2655"/>
    <w:rsid w:val="00FE2A94"/>
    <w:rsid w:val="00FE2EDE"/>
    <w:rsid w:val="00FE59FE"/>
    <w:rsid w:val="00FE5C1E"/>
    <w:rsid w:val="00FE62E7"/>
    <w:rsid w:val="00FE6482"/>
    <w:rsid w:val="00FE6F61"/>
    <w:rsid w:val="00FE7243"/>
    <w:rsid w:val="00FE7AFD"/>
    <w:rsid w:val="00FF0082"/>
    <w:rsid w:val="00FF109A"/>
    <w:rsid w:val="00FF1AE2"/>
    <w:rsid w:val="00FF232E"/>
    <w:rsid w:val="00FF259B"/>
    <w:rsid w:val="00FF3FD1"/>
    <w:rsid w:val="00FF487C"/>
    <w:rsid w:val="00FF5B56"/>
    <w:rsid w:val="00FF6338"/>
    <w:rsid w:val="00FF7DE5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E6663"/>
  <w15:chartTrackingRefBased/>
  <w15:docId w15:val="{EA506429-7A66-43C8-8C83-BE30A912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3B3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6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6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6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6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6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6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A1"/>
    <w:rPr>
      <w:rFonts w:ascii="Tahoma" w:eastAsia="SimSun" w:hAnsi="Tahoma" w:cs="Tahoma"/>
      <w:sz w:val="16"/>
      <w:szCs w:val="16"/>
      <w:lang w:val="bg-BG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0069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bg-BG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6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69E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bg-BG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69E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val="bg-BG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69E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val="bg-BG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69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bg-BG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69E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bg-BG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69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bg-BG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69E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bg-BG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2006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69E"/>
    <w:rPr>
      <w:rFonts w:asciiTheme="majorHAnsi" w:eastAsiaTheme="majorEastAsia" w:hAnsiTheme="majorHAnsi" w:cstheme="majorBidi"/>
      <w:spacing w:val="-10"/>
      <w:kern w:val="28"/>
      <w:sz w:val="56"/>
      <w:szCs w:val="56"/>
      <w:lang w:val="bg-BG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6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g-BG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20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69E"/>
    <w:rPr>
      <w:rFonts w:eastAsia="SimSun"/>
      <w:i/>
      <w:iCs/>
      <w:color w:val="404040" w:themeColor="text1" w:themeTint="BF"/>
      <w:sz w:val="24"/>
      <w:szCs w:val="24"/>
      <w:lang w:val="bg-BG" w:eastAsia="zh-CN"/>
    </w:rPr>
  </w:style>
  <w:style w:type="paragraph" w:styleId="ListParagraph">
    <w:name w:val="List Paragraph"/>
    <w:basedOn w:val="Normal"/>
    <w:uiPriority w:val="34"/>
    <w:qFormat/>
    <w:rsid w:val="00200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69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6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69E"/>
    <w:rPr>
      <w:rFonts w:eastAsia="SimSun"/>
      <w:i/>
      <w:iCs/>
      <w:color w:val="365F91" w:themeColor="accent1" w:themeShade="BF"/>
      <w:sz w:val="24"/>
      <w:szCs w:val="24"/>
      <w:lang w:val="bg-BG" w:eastAsia="zh-CN"/>
    </w:rPr>
  </w:style>
  <w:style w:type="character" w:styleId="IntenseReference">
    <w:name w:val="Intense Reference"/>
    <w:basedOn w:val="DefaultParagraphFont"/>
    <w:uiPriority w:val="32"/>
    <w:qFormat/>
    <w:rsid w:val="0020069E"/>
    <w:rPr>
      <w:b/>
      <w:bCs/>
      <w:smallCaps/>
      <w:color w:val="365F91" w:themeColor="accent1" w:themeShade="BF"/>
      <w:spacing w:val="5"/>
    </w:rPr>
  </w:style>
  <w:style w:type="character" w:styleId="SubtleReference">
    <w:name w:val="Subtle Reference"/>
    <w:uiPriority w:val="31"/>
    <w:qFormat/>
    <w:rsid w:val="009F43B3"/>
    <w:rPr>
      <w:rFonts w:ascii="Times New Roman" w:hAnsi="Times New Roman"/>
      <w:b/>
      <w:bCs/>
      <w:color w:val="4F81BD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9F43B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d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ladimirov-kiskinov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vladimirov-kiskinov.e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ta.protection@mr-bricolage.bg" TargetMode="External"/><Relationship Id="rId10" Type="http://schemas.openxmlformats.org/officeDocument/2006/relationships/hyperlink" Target="mailto:data.protection@mr-bricolage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ta.protection@mr-bricolag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Rosica Angelova</dc:creator>
  <cp:keywords/>
  <dc:description/>
  <cp:lastModifiedBy>Gerasim Simov</cp:lastModifiedBy>
  <cp:revision>2</cp:revision>
  <dcterms:created xsi:type="dcterms:W3CDTF">2026-02-06T14:21:00Z</dcterms:created>
  <dcterms:modified xsi:type="dcterms:W3CDTF">2026-02-06T14:21:00Z</dcterms:modified>
</cp:coreProperties>
</file>